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82F" w:rsidRDefault="00754C59">
      <w:pPr>
        <w:widowControl w:val="0"/>
        <w:spacing w:line="240" w:lineRule="auto"/>
        <w:ind w:left="341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</w:p>
    <w:p w:rsidR="00754C59" w:rsidRDefault="00754C59" w:rsidP="00754C5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754C59">
          <w:type w:val="continuous"/>
          <w:pgSz w:w="11900" w:h="16840"/>
          <w:pgMar w:top="586" w:right="782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131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Exch.Document.7" ShapeID="_x0000_i1025" DrawAspect="Content" ObjectID="_1733683130" r:id="rId6"/>
        </w:objec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page_7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F6682F" w:rsidRDefault="00F6682F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2" w:lineRule="auto"/>
        <w:ind w:right="-5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предмету «Математика» для обучающихся 4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104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15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F6682F" w:rsidRDefault="00CA52E1">
      <w:pPr>
        <w:widowControl w:val="0"/>
        <w:spacing w:before="108" w:line="292" w:lineRule="auto"/>
        <w:ind w:left="420"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1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</w:t>
      </w:r>
      <w:r w:rsidR="00754C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ношений («часть-целое», «больше,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меньше»,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равно-неравно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», «порядок»), смысла арифметических действий, зависимостей (работа, движение, продолжительность события).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proofErr w:type="gramEnd"/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1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F6682F" w:rsidRDefault="00CA52E1">
      <w:pPr>
        <w:widowControl w:val="0"/>
        <w:spacing w:before="108" w:line="292" w:lineRule="auto"/>
        <w:ind w:right="74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коррелирующие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становлением личности младшего школьника:</w:t>
      </w:r>
    </w:p>
    <w:p w:rsidR="00F6682F" w:rsidRDefault="00CA52E1">
      <w:pPr>
        <w:widowControl w:val="0"/>
        <w:spacing w:before="108" w:line="292" w:lineRule="auto"/>
        <w:ind w:left="480" w:right="18" w:hanging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</w:t>
      </w:r>
    </w:p>
    <w:p w:rsidR="00F6682F" w:rsidRDefault="00CA52E1">
      <w:pPr>
        <w:widowControl w:val="0"/>
        <w:spacing w:line="292" w:lineRule="auto"/>
        <w:ind w:left="420" w:right="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обществе (хронология событий, протяжённость по времени, образование целого из частей, изменение формы, размера и т.д.);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7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4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6682F">
          <w:pgSz w:w="11900" w:h="16840"/>
          <w:pgMar w:top="586" w:right="655" w:bottom="0" w:left="666" w:header="0" w:footer="0" w:gutter="0"/>
          <w:cols w:space="708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bookmarkEnd w:id="0"/>
      <w:proofErr w:type="gramEnd"/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8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предположения).</w:t>
      </w:r>
    </w:p>
    <w:p w:rsidR="00F6682F" w:rsidRDefault="00F6682F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2" w:lineRule="auto"/>
        <w:ind w:right="-3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F6682F" w:rsidRDefault="00CA52E1">
      <w:pPr>
        <w:widowControl w:val="0"/>
        <w:spacing w:line="292" w:lineRule="auto"/>
        <w:ind w:right="-5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6682F">
          <w:pgSz w:w="11900" w:h="16840"/>
          <w:pgMar w:top="561" w:right="848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изучение математики в 4 классе отводится 4 часа в неделю, всего 136 часов.</w:t>
      </w:r>
      <w:bookmarkEnd w:id="1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" w:name="_page_9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ПРЕДМЕТА</w:t>
      </w:r>
    </w:p>
    <w:p w:rsidR="00F6682F" w:rsidRDefault="00F6682F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2" w:lineRule="auto"/>
        <w:ind w:right="54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6682F" w:rsidRDefault="00F6682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Числа и величины</w:t>
      </w:r>
    </w:p>
    <w:p w:rsidR="00F6682F" w:rsidRDefault="00CA52E1">
      <w:pPr>
        <w:widowControl w:val="0"/>
        <w:spacing w:before="108" w:line="292" w:lineRule="auto"/>
        <w:ind w:right="7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F6682F" w:rsidRDefault="00CA52E1">
      <w:pPr>
        <w:widowControl w:val="0"/>
        <w:spacing w:line="292" w:lineRule="auto"/>
        <w:ind w:left="180" w:right="2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Величины: сравнение объектов по массе, длине, площади, вместимости. Единицы массы — центнер, тонна; соотношения между единицами массы. Единицы времени (сутки, неделя, месяц, год, век), соотношение между ними.</w:t>
      </w:r>
    </w:p>
    <w:p w:rsidR="00F6682F" w:rsidRDefault="00CA52E1">
      <w:pPr>
        <w:widowControl w:val="0"/>
        <w:spacing w:line="292" w:lineRule="auto"/>
        <w:ind w:right="353"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  <w:proofErr w:type="gramEnd"/>
    </w:p>
    <w:p w:rsidR="00F6682F" w:rsidRDefault="00CA52E1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величины времени, массы, длины.</w:t>
      </w:r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Арифметические действия</w:t>
      </w:r>
    </w:p>
    <w:p w:rsidR="00F6682F" w:rsidRDefault="00CA52E1">
      <w:pPr>
        <w:widowControl w:val="0"/>
        <w:spacing w:before="108" w:line="292" w:lineRule="auto"/>
        <w:ind w:right="56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F6682F" w:rsidRDefault="00CA52E1">
      <w:pPr>
        <w:widowControl w:val="0"/>
        <w:spacing w:line="292" w:lineRule="auto"/>
        <w:ind w:right="-5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F6682F" w:rsidRDefault="00CA52E1">
      <w:pPr>
        <w:widowControl w:val="0"/>
        <w:spacing w:line="292" w:lineRule="auto"/>
        <w:ind w:right="352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F6682F" w:rsidRDefault="00CA52E1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Умножение и деление величины на однозначное число.</w:t>
      </w:r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Текстовые задачи</w:t>
      </w:r>
    </w:p>
    <w:p w:rsidR="00F6682F" w:rsidRDefault="00CA52E1">
      <w:pPr>
        <w:widowControl w:val="0"/>
        <w:spacing w:before="108" w:line="292" w:lineRule="auto"/>
        <w:ind w:right="-1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 продажи (цена, количество, стоимость) и решение соответствующих задач.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Пространственные отношения и геометрические фигуры</w:t>
      </w:r>
    </w:p>
    <w:p w:rsidR="00F6682F" w:rsidRDefault="00CA52E1">
      <w:pPr>
        <w:widowControl w:val="0"/>
        <w:spacing w:before="108"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Наглядные представления о симметрии.</w:t>
      </w:r>
    </w:p>
    <w:p w:rsidR="00F6682F" w:rsidRDefault="00CA52E1">
      <w:pPr>
        <w:widowControl w:val="0"/>
        <w:spacing w:before="60" w:line="292" w:lineRule="auto"/>
        <w:ind w:right="146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Пространственные геометрические фигуры (тела): шар, куб, цилиндр, конус, пирамида; различение, называние.</w:t>
      </w:r>
      <w:proofErr w:type="gramEnd"/>
    </w:p>
    <w:p w:rsidR="00F6682F" w:rsidRDefault="00CA52E1">
      <w:pPr>
        <w:widowControl w:val="0"/>
        <w:spacing w:line="292" w:lineRule="auto"/>
        <w:ind w:right="88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F6682F" w:rsidRDefault="00CA52E1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6682F">
          <w:pgSz w:w="11900" w:h="16840"/>
          <w:pgMar w:top="586" w:right="726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Периметр, площадь фигуры, составленной из двух, трёх прямоугольников (квадратов).</w:t>
      </w:r>
      <w:bookmarkEnd w:id="2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3" w:name="_page_10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Математическая информация</w:t>
      </w:r>
    </w:p>
    <w:p w:rsidR="00F6682F" w:rsidRDefault="00CA52E1">
      <w:pPr>
        <w:widowControl w:val="0"/>
        <w:spacing w:before="108" w:line="292" w:lineRule="auto"/>
        <w:ind w:right="91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 с утверждениями: конструирование, проверка истинности; составление и проверка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логических рассуждений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решении задач.</w:t>
      </w:r>
    </w:p>
    <w:p w:rsidR="00F6682F" w:rsidRDefault="00CA52E1">
      <w:pPr>
        <w:widowControl w:val="0"/>
        <w:spacing w:line="292" w:lineRule="auto"/>
        <w:ind w:right="419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F6682F" w:rsidRDefault="00CA52E1">
      <w:pPr>
        <w:widowControl w:val="0"/>
        <w:spacing w:line="292" w:lineRule="auto"/>
        <w:ind w:right="7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F6682F" w:rsidRDefault="00CA52E1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Алгоритмы решения учебных и практических задач.</w:t>
      </w:r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УНИВЕРСАЛЬНЫЕ УЧЕБНЫЕ ДЕЙСТВИЯ</w:t>
      </w: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Универсальные познавательные учебные действия: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2" w:lineRule="auto"/>
        <w:ind w:left="420" w:right="13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ориентироваться в изученной математической терминологии, использовать её в высказываниях и рассуждениях;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  <w:proofErr w:type="gramEnd"/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обнаруживать модели изученных геометрических фигур в окружающем мире;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2" w:lineRule="auto"/>
        <w:ind w:left="420" w:right="8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конструировать геометрическую фигуру, обладающую заданным свойством (отрезок заданной длины,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ломаная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определённой длины, квадрат с заданным периметром);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классифицировать объекты по 1 - 2 выбранным признакам;</w:t>
      </w:r>
    </w:p>
    <w:p w:rsidR="00F6682F" w:rsidRDefault="00F6682F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составлять модель математической задачи, проверять её соответствие условиям задачи;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2" w:lineRule="auto"/>
        <w:ind w:left="420" w:right="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F6682F" w:rsidRDefault="00CA52E1">
      <w:pPr>
        <w:widowControl w:val="0"/>
        <w:spacing w:before="108" w:line="240" w:lineRule="auto"/>
        <w:ind w:left="18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Работа с информацией: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представлять информацию в разных формах;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2" w:lineRule="auto"/>
        <w:ind w:left="42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:rsidR="00F6682F" w:rsidRDefault="00CA52E1">
      <w:pPr>
        <w:widowControl w:val="0"/>
        <w:spacing w:before="108" w:line="240" w:lineRule="auto"/>
        <w:ind w:left="18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Универсальные коммуникативные учебные действия: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2" w:lineRule="auto"/>
        <w:ind w:left="420" w:right="10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использовать математическую терминологию для записи решения предметной или практической задачи;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приводить примеры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подтверждения/опровержения вывода, гипотезы;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конструировать, читать числовое выражение;</w:t>
      </w:r>
    </w:p>
    <w:p w:rsidR="00F6682F" w:rsidRDefault="00F6682F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описывать практическую ситуацию с использованием изученной терминологии;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6682F">
          <w:pgSz w:w="11900" w:h="16840"/>
          <w:pgMar w:top="694" w:right="807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характеризовать математические объекты, явления и события с помощью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изученных</w:t>
      </w:r>
      <w:bookmarkEnd w:id="3"/>
      <w:proofErr w:type="gramEnd"/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1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величин;</w:t>
      </w:r>
    </w:p>
    <w:p w:rsidR="00F6682F" w:rsidRDefault="00F6682F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составлять инструкцию, записывать рассуждение;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инициировать обсуждение разных способов выполнения задания, поиск ошибок в решении.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Универсальные регулятивные учебные действия: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2" w:lineRule="auto"/>
        <w:ind w:left="240" w:right="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самостоятельно выполнять прикидку и оценку результата измерений;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2" w:lineRule="auto"/>
        <w:ind w:left="240" w:right="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находить, исправлять, прогнозировать трудности и ошибки и трудности в решении учебной задачи.</w:t>
      </w:r>
    </w:p>
    <w:p w:rsidR="00F6682F" w:rsidRDefault="00CA52E1">
      <w:pPr>
        <w:widowControl w:val="0"/>
        <w:spacing w:before="108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Совместная деятельность: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2" w:lineRule="auto"/>
        <w:ind w:left="240" w:right="2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240" w:right="61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6682F">
          <w:pgSz w:w="11900" w:h="16840"/>
          <w:pgMar w:top="561" w:right="850" w:bottom="0" w:left="846" w:header="0" w:footer="0" w:gutter="0"/>
          <w:cols w:space="708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4"/>
      <w:proofErr w:type="gramEnd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5" w:name="_page_12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F6682F" w:rsidRDefault="00F6682F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2" w:lineRule="auto"/>
        <w:ind w:right="1015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математики в 4 классе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F6682F" w:rsidRDefault="00F6682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</w:t>
      </w: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2" w:lineRule="auto"/>
        <w:ind w:right="70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изучения предмета «Математика»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F6682F" w:rsidRDefault="00CA52E1">
      <w:pPr>
        <w:widowControl w:val="0"/>
        <w:spacing w:before="108" w:line="292" w:lineRule="auto"/>
        <w:ind w:left="420" w:right="-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осознавать необходимость изучения математики для адаптации к жизненным ситуациям, для развития общей культуры человека;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3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развития способности мыслить, рассуждать, выдвигать предположения и доказывать или опровергать их;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6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осваивать навыки организации безопасного поведения в информационной среде;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2" w:lineRule="auto"/>
        <w:ind w:left="420" w:right="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1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6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оценивать свои успехи в изучении математики, намечать пути устранения трудностей;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2" w:lineRule="auto"/>
        <w:ind w:left="420" w:right="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 w:rsidR="00F6682F" w:rsidRDefault="00F6682F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Универсальные познавательные учебные действия: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1) Базовые логические действия: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2" w:lineRule="auto"/>
        <w:ind w:left="420" w:right="7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устанавливать связи и зависимости между математическими объектами (часть-целое; причина-следствие; протяжённость);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1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применять базовые логические универсальные действия: сравнение, анализ, классификация (группировка), обобщение;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3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приобретать практические графические и измерительные навыки для успешного решения учебных и житейских задач;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F6682F" w:rsidRDefault="00CA52E1">
      <w:pPr>
        <w:widowControl w:val="0"/>
        <w:spacing w:before="108" w:line="240" w:lineRule="auto"/>
        <w:ind w:left="18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ectPr w:rsidR="00F6682F">
          <w:pgSz w:w="11900" w:h="16840"/>
          <w:pgMar w:top="586" w:right="850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2) Базовые исследовательские действия:</w:t>
      </w:r>
      <w:bookmarkEnd w:id="5"/>
    </w:p>
    <w:p w:rsidR="00F6682F" w:rsidRDefault="00CA52E1">
      <w:pPr>
        <w:widowControl w:val="0"/>
        <w:spacing w:line="292" w:lineRule="auto"/>
        <w:ind w:left="240" w:right="8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1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проявлять способность ориентироваться в учебном материале разных разделов курса математики;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240" w:right="14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применять изученные методы познания (измерение, моделирование, перебор вариантов).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3) Работа с информацией: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2" w:lineRule="auto"/>
        <w:ind w:left="240" w:right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240" w:right="8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читать, интерпретировать графически представленную информацию (схему, таблицу, диаграмму, другую модель);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240" w:right="4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24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принимать правила, безопасно использовать предлагаемые электронные средства и источники информации.</w:t>
      </w:r>
    </w:p>
    <w:p w:rsidR="00F6682F" w:rsidRDefault="00CA52E1">
      <w:pPr>
        <w:widowControl w:val="0"/>
        <w:spacing w:before="108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Универсальные коммуникативные учебные действия: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конструировать утверждения, проверять их истинность; строить логическое рассуждение;</w:t>
      </w:r>
    </w:p>
    <w:p w:rsidR="00F6682F" w:rsidRDefault="00F6682F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использовать текст задания для объяснения способа и хода решения математической задачи;</w:t>
      </w:r>
    </w:p>
    <w:p w:rsidR="00F6682F" w:rsidRDefault="00F6682F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формулировать ответ;</w:t>
      </w:r>
    </w:p>
    <w:p w:rsidR="00F6682F" w:rsidRDefault="00F6682F">
      <w:pPr>
        <w:spacing w:after="9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2" w:lineRule="auto"/>
        <w:ind w:left="240" w:right="2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2" w:lineRule="auto"/>
        <w:ind w:left="240"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2" w:lineRule="auto"/>
        <w:ind w:left="240" w:right="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ориентироваться в алгоритмах: воспроизводить, дополнять, исправлять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деформированные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6682F" w:rsidRDefault="00F6682F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составлять по аналогии;</w:t>
      </w:r>
    </w:p>
    <w:p w:rsidR="00F6682F" w:rsidRDefault="00F6682F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самостоятельно составлять тексты заданий, аналогичные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типовым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изученным.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Универсальные регулятивные учебные действия: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1) Самоорганизация:</w:t>
      </w:r>
    </w:p>
    <w:p w:rsidR="00F6682F" w:rsidRDefault="00F6682F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планировать этапы предстоящей работы, определять последовательность учебных действий;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2" w:lineRule="auto"/>
        <w:ind w:left="240" w:right="8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правила безопасного использования электронных средств, предлагаемых в процессе обучения.</w:t>
      </w:r>
    </w:p>
    <w:p w:rsidR="00F6682F" w:rsidRDefault="00CA52E1">
      <w:pPr>
        <w:widowControl w:val="0"/>
        <w:spacing w:before="108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2) Самоконтроль: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осуществлять контроль процесса и результата своей деятельности, объективно оценивать их;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6682F">
          <w:pgSz w:w="11900" w:h="16840"/>
          <w:pgMar w:top="694" w:right="743" w:bottom="0" w:left="84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выбирать и при необходимости корректировать способы действий;</w:t>
      </w:r>
      <w:bookmarkEnd w:id="6"/>
    </w:p>
    <w:p w:rsidR="00F6682F" w:rsidRDefault="00CA52E1">
      <w:pPr>
        <w:widowControl w:val="0"/>
        <w:spacing w:line="292" w:lineRule="auto"/>
        <w:ind w:left="420" w:right="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7" w:name="_page_14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 находить ошибки в своей работе, устанавливать их причины, вести поиск путей преодоления ошибок.</w:t>
      </w:r>
    </w:p>
    <w:p w:rsidR="00F6682F" w:rsidRDefault="00CA52E1">
      <w:pPr>
        <w:widowControl w:val="0"/>
        <w:spacing w:before="108" w:line="240" w:lineRule="auto"/>
        <w:ind w:left="18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3) Самооценка: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2" w:lineRule="auto"/>
        <w:ind w:left="420" w:right="-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оценивать рациональность своих действий, давать им качественную характеристику.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Совместная деятельность: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2" w:lineRule="auto"/>
        <w:ind w:left="420" w:right="6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контрпримеров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согласовывать мнения в ходе поиска доказательств, выбора рационального способа, анализа информации;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24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left="18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в 4 классе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F6682F" w:rsidRDefault="00F6682F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читать, записывать, сравнивать, упорядочивать многозначные числа;</w:t>
      </w:r>
    </w:p>
    <w:p w:rsidR="00F6682F" w:rsidRDefault="00F6682F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находить число большее/меньшее данного числа на заданное число, в заданное число раз;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2" w:lineRule="auto"/>
        <w:ind w:left="420" w:right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арифметические действия: сложение и вычитание с многозначными числами письменно (в пределах 100 - устно);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умножение и деление многозначного числа на однозначное, двузначное число письменно (в пределах 100 - устно);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1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использовать при вычислениях изученные свойства арифметических действий;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прикидку результата вычислений;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2" w:lineRule="auto"/>
        <w:ind w:left="420" w:right="2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осуществлять проверку полученного результата по критериям: достоверность (реальность), соответствие правилу/алгоритму, а также с помощью калькулятора;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</w:t>
      </w:r>
      <w:proofErr w:type="gramEnd"/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1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  <w:proofErr w:type="gramEnd"/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left="420" w:right="6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6682F">
          <w:pgSz w:w="11900" w:h="16840"/>
          <w:pgMar w:top="718" w:right="759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</w:t>
      </w:r>
      <w:bookmarkEnd w:id="7"/>
    </w:p>
    <w:p w:rsidR="00F6682F" w:rsidRDefault="00CA52E1">
      <w:pPr>
        <w:widowControl w:val="0"/>
        <w:spacing w:line="292" w:lineRule="auto"/>
        <w:ind w:right="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1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</w:t>
      </w:r>
    </w:p>
    <w:p w:rsidR="00F6682F" w:rsidRDefault="00F6682F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1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определять с помощью измерительных сосудов вместимость; выполнять прикидку и оценку результата измерений;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4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5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различать, называть геометрические фигуры: окружность, круг; изображать с помощью циркуля и линейки окружность заданного радиуса;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различать изображения простейших пространственных фигур: шара, куба, цилиндра, конуса, пирамиды;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2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распознавать в простейших случаях проекции предметов окружающего мира на плоскость (пол, стену);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2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5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распознавать верные (истинные) и неверные (ложные) утверждения; приводить пример,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контрпример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формулировать утверждение (вывод), строить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логические рассуждения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(одно/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двухшаговые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с использованием изученных связок; классифицировать объекты по заданным/самостоятельно установленным одному, двум признакам;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109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2" w:lineRule="auto"/>
        <w:ind w:right="5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дополнять алгоритм, упорядочивать шаги алгоритма; выбирать рациональное решение; составлять модель текстовой задачи, числовое выражение;</w:t>
      </w:r>
    </w:p>
    <w:p w:rsidR="00F6682F" w:rsidRDefault="00F6682F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 конструировать ход решения математической задачи;</w:t>
      </w:r>
    </w:p>
    <w:p w:rsidR="00F6682F" w:rsidRDefault="00F6682F">
      <w:pPr>
        <w:spacing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6682F">
          <w:pgSz w:w="11900" w:h="16840"/>
          <w:pgMar w:top="573" w:right="815" w:bottom="0" w:left="108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 находить все верные решения задачи из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8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</w:pPr>
      <w:bookmarkStart w:id="9" w:name="_page_16_0"/>
      <w:r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lastRenderedPageBreak/>
        <w:t>ТЕМАТИЧЕСКОЕ ПЛАНИРОВАНИЕ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ectPr w:rsidR="00F6682F">
          <w:pgSz w:w="16840" w:h="11900" w:orient="landscape"/>
          <w:pgMar w:top="560" w:right="750" w:bottom="0" w:left="666" w:header="0" w:footer="0" w:gutter="0"/>
          <w:cols w:space="708"/>
        </w:sectPr>
      </w:pPr>
    </w:p>
    <w:p w:rsidR="00F6682F" w:rsidRDefault="00CA52E1">
      <w:pPr>
        <w:widowControl w:val="0"/>
        <w:tabs>
          <w:tab w:val="left" w:pos="480"/>
        </w:tabs>
        <w:spacing w:line="266" w:lineRule="auto"/>
        <w:ind w:left="84"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lastRenderedPageBreak/>
        <w:t>№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Наименование разделов и тем программы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</w:t>
      </w:r>
      <w:proofErr w:type="spellEnd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lastRenderedPageBreak/>
        <w:t>Количество часов</w:t>
      </w:r>
    </w:p>
    <w:p w:rsidR="00F6682F" w:rsidRDefault="00F6682F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66" w:lineRule="auto"/>
        <w:ind w:left="528" w:right="-36" w:hanging="528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всего     контрольные работы</w:t>
      </w:r>
    </w:p>
    <w:p w:rsidR="00F6682F" w:rsidRDefault="00CA52E1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практические работы</w:t>
      </w:r>
    </w:p>
    <w:p w:rsidR="00F6682F" w:rsidRDefault="00CA52E1">
      <w:pPr>
        <w:widowControl w:val="0"/>
        <w:tabs>
          <w:tab w:val="left" w:pos="864"/>
        </w:tabs>
        <w:spacing w:line="266" w:lineRule="auto"/>
        <w:ind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lastRenderedPageBreak/>
        <w:t>Дата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Виды деятельности изучения</w:t>
      </w: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lastRenderedPageBreak/>
        <w:t>Виды, формы контроля</w:t>
      </w: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lastRenderedPageBreak/>
        <w:t>Электронные (цифровые) образовательные ресурсы</w:t>
      </w:r>
    </w:p>
    <w:p w:rsidR="00F6682F" w:rsidRDefault="00F6682F">
      <w:pPr>
        <w:sectPr w:rsidR="00F6682F">
          <w:type w:val="continuous"/>
          <w:pgSz w:w="16840" w:h="11900" w:orient="landscape"/>
          <w:pgMar w:top="560" w:right="750" w:bottom="0" w:left="666" w:header="0" w:footer="0" w:gutter="0"/>
          <w:cols w:num="6" w:space="708" w:equalWidth="0">
            <w:col w:w="3471" w:space="2892"/>
            <w:col w:w="1478" w:space="154"/>
            <w:col w:w="986" w:space="153"/>
            <w:col w:w="2249" w:space="1580"/>
            <w:col w:w="973" w:space="263"/>
            <w:col w:w="1219" w:space="0"/>
          </w:cols>
        </w:sectPr>
      </w:pPr>
    </w:p>
    <w:p w:rsidR="00F6682F" w:rsidRDefault="00F6682F">
      <w:pPr>
        <w:spacing w:after="16" w:line="140" w:lineRule="exact"/>
        <w:rPr>
          <w:sz w:val="14"/>
          <w:szCs w:val="14"/>
        </w:rPr>
      </w:pPr>
    </w:p>
    <w:p w:rsidR="00F6682F" w:rsidRDefault="00CA52E1">
      <w:pPr>
        <w:widowControl w:val="0"/>
        <w:spacing w:line="240" w:lineRule="auto"/>
        <w:ind w:left="84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Раздел 1.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Числа</w:t>
      </w:r>
    </w:p>
    <w:p w:rsidR="00F6682F" w:rsidRDefault="00F6682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F6682F">
      <w:pPr>
        <w:sectPr w:rsidR="00F6682F">
          <w:type w:val="continuous"/>
          <w:pgSz w:w="16840" w:h="11900" w:orient="landscape"/>
          <w:pgMar w:top="560" w:right="750" w:bottom="0" w:left="666" w:header="0" w:footer="0" w:gutter="0"/>
          <w:cols w:space="708"/>
        </w:sectPr>
      </w:pPr>
    </w:p>
    <w:p w:rsidR="00F6682F" w:rsidRDefault="00CA52E1">
      <w:pPr>
        <w:widowControl w:val="0"/>
        <w:tabs>
          <w:tab w:val="left" w:pos="6363"/>
          <w:tab w:val="left" w:pos="6892"/>
          <w:tab w:val="left" w:pos="7996"/>
        </w:tabs>
        <w:spacing w:line="267" w:lineRule="auto"/>
        <w:ind w:left="480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1.1.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Числа в пределах миллиона: чтение, запись, поразрядное сравнение,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упорядочение.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6363"/>
          <w:tab w:val="left" w:pos="6892"/>
          <w:tab w:val="left" w:pos="7996"/>
        </w:tabs>
        <w:spacing w:line="266" w:lineRule="auto"/>
        <w:ind w:left="480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1.2.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Число, большее или меньшее данного числа на заданное число разрядных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единиц, в заданное число раз.</w:t>
      </w:r>
    </w:p>
    <w:p w:rsidR="00F6682F" w:rsidRDefault="00CA52E1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 w:rsidR="00C32B8C"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 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widowControl w:val="0"/>
        <w:spacing w:line="266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F6682F" w:rsidRDefault="00CA52E1">
      <w:pPr>
        <w:widowControl w:val="0"/>
        <w:spacing w:line="267" w:lineRule="auto"/>
        <w:ind w:right="75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Упражнения: устная и; письменная работа с; числами: запись; многозначного числа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его представление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before="20"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виде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суммы разрядных слагаемых; классы и;</w:t>
      </w:r>
    </w:p>
    <w:p w:rsidR="00F6682F" w:rsidRDefault="00CA52E1">
      <w:pPr>
        <w:widowControl w:val="0"/>
        <w:spacing w:line="267" w:lineRule="auto"/>
        <w:ind w:right="78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разряды; выбор чисел; с заданными; свойствами (число; разрядных единиц;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before="19"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чётность и т. д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.);;</w:t>
      </w:r>
      <w:proofErr w:type="gramEnd"/>
    </w:p>
    <w:p w:rsidR="00F6682F" w:rsidRDefault="00F6682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67" w:lineRule="auto"/>
        <w:ind w:right="86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Моделирование; многозначных чисел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78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характеристика; классов и разрядов; многозначного числа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Учебный диалог:; формулирование и; проверка истинности; утверждения о числе.; Запись числа;</w:t>
      </w:r>
    </w:p>
    <w:p w:rsidR="00F6682F" w:rsidRDefault="00CA52E1">
      <w:pPr>
        <w:widowControl w:val="0"/>
        <w:spacing w:line="267" w:lineRule="auto"/>
        <w:ind w:right="133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обладающего;</w:t>
      </w:r>
    </w:p>
    <w:p w:rsidR="00F6682F" w:rsidRDefault="00CA52E1">
      <w:pPr>
        <w:widowControl w:val="0"/>
        <w:spacing w:line="267" w:lineRule="auto"/>
        <w:ind w:right="8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заданным свойством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Называние и; объяснение свойств; числа:; чётное/нечётное;</w:t>
      </w:r>
    </w:p>
    <w:p w:rsidR="00F6682F" w:rsidRDefault="00CA52E1">
      <w:pPr>
        <w:widowControl w:val="0"/>
        <w:spacing w:line="267" w:lineRule="auto"/>
        <w:ind w:right="171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круглое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трёх-;</w:t>
      </w:r>
    </w:p>
    <w:p w:rsidR="00F6682F" w:rsidRDefault="00CA52E1">
      <w:pPr>
        <w:widowControl w:val="0"/>
        <w:spacing w:line="267" w:lineRule="auto"/>
        <w:ind w:right="159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(четырё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х-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пяти-;</w:t>
      </w:r>
    </w:p>
    <w:p w:rsidR="00F6682F" w:rsidRDefault="00CA52E1">
      <w:pPr>
        <w:widowControl w:val="0"/>
        <w:spacing w:line="267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line="267" w:lineRule="auto"/>
        <w:ind w:right="116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шест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и-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значное</w:t>
      </w:r>
      <w:proofErr w:type="spell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ведение; математических; записей;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Устный опрос; Письменный контроль; 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Устный опрос; Письменный контроль;</w:t>
      </w:r>
    </w:p>
    <w:p w:rsidR="00F6682F" w:rsidRDefault="00CA52E1">
      <w:pPr>
        <w:widowControl w:val="0"/>
        <w:spacing w:line="267" w:lineRule="auto"/>
        <w:ind w:right="1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12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type w:val="continuous"/>
          <w:pgSz w:w="16840" w:h="11900" w:orient="landscape"/>
          <w:pgMar w:top="560" w:right="750" w:bottom="0" w:left="666" w:header="0" w:footer="0" w:gutter="0"/>
          <w:cols w:num="5" w:space="708" w:equalWidth="0">
            <w:col w:w="8075" w:space="1062"/>
            <w:col w:w="702" w:space="161"/>
            <w:col w:w="2320" w:space="644"/>
            <w:col w:w="989" w:space="247"/>
            <w:col w:w="1219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  <w:bookmarkEnd w:id="9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10" w:name="_page_17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1.3.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Свойства многозначного числа.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1.4.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Дополнение числа до заданного круглого числа.</w:t>
      </w:r>
    </w:p>
    <w:p w:rsidR="00F6682F" w:rsidRDefault="00CA52E1" w:rsidP="00076DC0">
      <w:pPr>
        <w:widowControl w:val="0"/>
        <w:spacing w:line="267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3             0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0</w:t>
      </w:r>
      <w:proofErr w:type="spell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              </w:t>
      </w:r>
      <w:r w:rsidR="00C32B8C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       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 w:rsidP="00076DC0">
      <w:pPr>
        <w:widowControl w:val="0"/>
        <w:spacing w:line="266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2             0                            1 </w:t>
      </w:r>
      <w:r w:rsidR="00076DC0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                        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Работа в парах/группах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Упорядочение; многозначных чисел.; Классификация чисел; по одному-двум; основаниям. Запись; общего свойства; группы чисел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Практические работы:; установление правила;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before="19" w:line="267" w:lineRule="auto"/>
        <w:ind w:right="3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которому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составлен; ряд чисел;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before="20" w:line="267" w:lineRule="auto"/>
        <w:ind w:right="33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продолжение ряда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2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заполнение пропусков; в ряду чисел; описание; положения числа в; ряду чисел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7" w:lineRule="auto"/>
        <w:ind w:right="85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Практические работы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:;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установление правила; ;</w:t>
      </w:r>
    </w:p>
    <w:p w:rsidR="00F6682F" w:rsidRDefault="00CA52E1">
      <w:pPr>
        <w:widowControl w:val="0"/>
        <w:spacing w:line="267" w:lineRule="auto"/>
        <w:ind w:right="3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которому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составлен; ряд чисел;</w:t>
      </w:r>
    </w:p>
    <w:p w:rsidR="00F6682F" w:rsidRDefault="00CA52E1">
      <w:pPr>
        <w:widowControl w:val="0"/>
        <w:spacing w:line="267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line="267" w:lineRule="auto"/>
        <w:ind w:right="33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продолжение ряда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6" w:lineRule="auto"/>
        <w:ind w:right="2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заполнение пропусков; в ряду чисел; описание; положения числа в; ряду чисел;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Устный опрос; 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Устный опрос; Письменный контроль; Практическая работа;</w:t>
      </w: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3844" w:space="2435"/>
            <w:col w:w="3476" w:space="161"/>
            <w:col w:w="1640" w:space="1324"/>
            <w:col w:w="989" w:space="247"/>
            <w:col w:w="1169" w:space="0"/>
          </w:cols>
        </w:sectPr>
      </w:pPr>
    </w:p>
    <w:p w:rsidR="00F6682F" w:rsidRDefault="00F6682F">
      <w:pPr>
        <w:spacing w:after="16" w:line="140" w:lineRule="exact"/>
        <w:rPr>
          <w:sz w:val="14"/>
          <w:szCs w:val="14"/>
        </w:rPr>
      </w:pPr>
    </w:p>
    <w:p w:rsidR="00F6682F" w:rsidRDefault="00CA52E1">
      <w:pPr>
        <w:widowControl w:val="0"/>
        <w:tabs>
          <w:tab w:val="left" w:pos="627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Итого по разделу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11</w:t>
      </w:r>
    </w:p>
    <w:p w:rsidR="00F6682F" w:rsidRDefault="00F6682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sectPr w:rsidR="00F6682F">
          <w:type w:val="continuous"/>
          <w:pgSz w:w="16840" w:h="11900" w:orient="landscape"/>
          <w:pgMar w:top="658" w:right="800" w:bottom="0" w:left="75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Раздел 2.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Величины</w:t>
      </w:r>
      <w:bookmarkEnd w:id="10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bookmarkStart w:id="11" w:name="_page_18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2.1.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Величины: сравнение объектов по массе, длине, площади, вместимости.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2.2.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Единицы массы — центнер, тонна; соотношения между единицами массы.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</w:p>
    <w:p w:rsidR="00F6682F" w:rsidRDefault="00CA52E1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076DC0">
      <w:pPr>
        <w:widowControl w:val="0"/>
        <w:spacing w:line="266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CA52E1">
      <w:pPr>
        <w:widowControl w:val="0"/>
        <w:spacing w:line="267" w:lineRule="auto"/>
        <w:ind w:right="51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Обсуждение; практических; ситуаций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Распознавание; величин;</w:t>
      </w:r>
    </w:p>
    <w:p w:rsidR="00F6682F" w:rsidRDefault="00CA52E1">
      <w:pPr>
        <w:widowControl w:val="0"/>
        <w:spacing w:line="267" w:lineRule="auto"/>
        <w:ind w:right="27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характеризующих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процесс движения; (скорость;</w:t>
      </w:r>
    </w:p>
    <w:p w:rsidR="00F6682F" w:rsidRDefault="00CA52E1">
      <w:pPr>
        <w:widowControl w:val="0"/>
        <w:spacing w:line="267" w:lineRule="auto"/>
        <w:ind w:right="11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время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7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расстояние); работы;</w:t>
      </w:r>
    </w:p>
    <w:p w:rsidR="00F6682F" w:rsidRDefault="00CA52E1">
      <w:pPr>
        <w:widowControl w:val="0"/>
        <w:spacing w:line="267" w:lineRule="auto"/>
        <w:ind w:right="9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(производительность; труда;</w:t>
      </w:r>
    </w:p>
    <w:p w:rsidR="00F6682F" w:rsidRDefault="00CA52E1">
      <w:pPr>
        <w:widowControl w:val="0"/>
        <w:spacing w:line="267" w:lineRule="auto"/>
        <w:ind w:right="59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время работы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11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объём работ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).;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Установление; зависимостей между; величинами.; Упорядочение по; скорости;</w:t>
      </w:r>
    </w:p>
    <w:p w:rsidR="00F6682F" w:rsidRDefault="00CA52E1">
      <w:pPr>
        <w:widowControl w:val="0"/>
        <w:spacing w:line="267" w:lineRule="auto"/>
        <w:ind w:right="94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времени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массе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F6682F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22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Моделирование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:;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составление схемы; движения;</w:t>
      </w:r>
    </w:p>
    <w:p w:rsidR="00F6682F" w:rsidRDefault="00CA52E1">
      <w:pPr>
        <w:widowControl w:val="0"/>
        <w:spacing w:line="267" w:lineRule="auto"/>
        <w:ind w:right="9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работы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Комментирование.; Представление; значения величины в; разных единицах;</w:t>
      </w:r>
    </w:p>
    <w:p w:rsidR="00F6682F" w:rsidRDefault="00CA52E1">
      <w:pPr>
        <w:widowControl w:val="0"/>
        <w:spacing w:line="267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пошаговый переход от; более крупных единиц; к более мелким.; Практические работы:; сравнение величин и; выполнение действий; (увеличение/уменьшен;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на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/в) с величинами;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Устный опрос; Письменный контроль; Практическая работа; Самооценка с; использование; м; «Оценочного; листа»;;</w:t>
      </w:r>
      <w:proofErr w:type="gramEnd"/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Устный опрос;</w:t>
      </w: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1578" w:space="1386"/>
            <w:col w:w="1025" w:space="210"/>
            <w:col w:w="1169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  <w:bookmarkEnd w:id="11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6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12" w:name="_page_19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2.3.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Единицы времени (сутки, неделя, месяц, год, век), соотношение между ними.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Календарь.</w:t>
      </w:r>
      <w:proofErr w:type="gramEnd"/>
    </w:p>
    <w:p w:rsidR="00F6682F" w:rsidRDefault="00CA52E1">
      <w:pPr>
        <w:widowControl w:val="0"/>
        <w:spacing w:line="266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</w:p>
    <w:p w:rsidR="00F6682F" w:rsidRDefault="00CA52E1">
      <w:pPr>
        <w:widowControl w:val="0"/>
        <w:spacing w:line="267" w:lineRule="auto"/>
        <w:ind w:right="22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Моделирование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:;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составление схемы; движения;</w:t>
      </w:r>
    </w:p>
    <w:p w:rsidR="00F6682F" w:rsidRDefault="00CA52E1">
      <w:pPr>
        <w:widowControl w:val="0"/>
        <w:spacing w:line="267" w:lineRule="auto"/>
        <w:ind w:right="9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работы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Комментирование.; Представление; значения величины в; разных единицах;</w:t>
      </w:r>
    </w:p>
    <w:p w:rsidR="00F6682F" w:rsidRDefault="00CA52E1">
      <w:pPr>
        <w:widowControl w:val="0"/>
        <w:spacing w:line="267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пошаговый переход от; более крупных единиц; к более мелким.; Практические работы:; сравнение величин и; выполнение действий; (увеличение/уменьшен;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на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/в) с величинами.;</w:t>
      </w: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Практическая работа;</w:t>
      </w: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1578" w:space="1386"/>
            <w:col w:w="921" w:space="315"/>
            <w:col w:w="1169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  <w:bookmarkEnd w:id="12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13" w:name="_page_20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2.4.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Единицы длины (миллиметр, сантиметр, дециметр, метр, километр), площади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(квадратный метр, квадратный дециметр, квадратный сантиметр),</w:t>
      </w:r>
      <w:proofErr w:type="gramEnd"/>
    </w:p>
    <w:p w:rsidR="00F6682F" w:rsidRDefault="00CA52E1">
      <w:pPr>
        <w:widowControl w:val="0"/>
        <w:spacing w:line="267" w:lineRule="auto"/>
        <w:ind w:left="396" w:right="219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вместимости (литр), скорости (километры в час, метры в минуту, метры в секунду); соотношение между единицами в пределах 100 000.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 w:rsidP="00076DC0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2.5.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Доля величины времени, массы, длины.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F6682F">
      <w:pPr>
        <w:widowControl w:val="0"/>
        <w:spacing w:line="266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F6682F" w:rsidRDefault="00CA52E1">
      <w:pPr>
        <w:widowControl w:val="0"/>
        <w:spacing w:line="267" w:lineRule="auto"/>
        <w:ind w:right="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Дифференцированное; задание: оформление; математической; записи: запись в виде; равенства; (неравенства); результата; разностного; кратного;</w:t>
      </w:r>
      <w:proofErr w:type="gramEnd"/>
    </w:p>
    <w:p w:rsidR="00F6682F" w:rsidRDefault="00CA52E1">
      <w:pPr>
        <w:widowControl w:val="0"/>
        <w:spacing w:line="267" w:lineRule="auto"/>
        <w:ind w:right="2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сравнения величин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-1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увеличения/уменьшен; </w:t>
      </w:r>
      <w:proofErr w:type="spell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ия</w:t>
      </w:r>
      <w:proofErr w:type="spell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значения величины; в несколько раз.; Пропедевтика; исследовательской; работы: определять с; помощью цифровых и; аналоговых приборов; массу предмета;</w:t>
      </w:r>
      <w:proofErr w:type="gramEnd"/>
    </w:p>
    <w:p w:rsidR="00F6682F" w:rsidRDefault="00CA52E1">
      <w:pPr>
        <w:widowControl w:val="0"/>
        <w:spacing w:line="267" w:lineRule="auto"/>
        <w:ind w:right="6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температуру; (например; воды;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before="19" w:line="267" w:lineRule="auto"/>
        <w:ind w:right="-1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воздуха в помещении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); ;</w:t>
      </w:r>
      <w:proofErr w:type="gramEnd"/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скорость движения; транспортного; средства; определять с; помощью; измерительных; сосудов вместимость; выполнять прикидку и; оценку результата; измерений;</w:t>
      </w:r>
      <w:proofErr w:type="gramEnd"/>
    </w:p>
    <w:p w:rsidR="00F6682F" w:rsidRDefault="00CA52E1">
      <w:pPr>
        <w:widowControl w:val="0"/>
        <w:spacing w:line="267" w:lineRule="auto"/>
        <w:ind w:left="-37" w:right="1513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</w:p>
    <w:p w:rsidR="00F6682F" w:rsidRDefault="00F6682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66" w:lineRule="auto"/>
        <w:ind w:right="13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Выбор и; использование; соответствующей; ситуации единицы; измерения.; Нахождение доли; величины на основе; содержательного; смысла.;;</w:t>
      </w:r>
      <w:proofErr w:type="gramEnd"/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Письменный контроль;</w:t>
      </w: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1556" w:space="1408"/>
            <w:col w:w="860" w:space="376"/>
            <w:col w:w="1169" w:space="0"/>
          </w:cols>
        </w:sectPr>
      </w:pPr>
    </w:p>
    <w:p w:rsidR="00F6682F" w:rsidRDefault="00F6682F">
      <w:pPr>
        <w:spacing w:after="16" w:line="140" w:lineRule="exact"/>
        <w:rPr>
          <w:sz w:val="14"/>
          <w:szCs w:val="14"/>
        </w:rPr>
      </w:pPr>
    </w:p>
    <w:p w:rsidR="00F6682F" w:rsidRDefault="00CA52E1">
      <w:pPr>
        <w:widowControl w:val="0"/>
        <w:tabs>
          <w:tab w:val="left" w:pos="627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Итого по разделу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12</w:t>
      </w:r>
    </w:p>
    <w:p w:rsidR="00F6682F" w:rsidRDefault="00F6682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sectPr w:rsidR="00F6682F">
          <w:type w:val="continuous"/>
          <w:pgSz w:w="16840" w:h="11900" w:orient="landscape"/>
          <w:pgMar w:top="658" w:right="800" w:bottom="0" w:left="75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Раздел 3.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Арифметические действия</w:t>
      </w:r>
      <w:bookmarkEnd w:id="13"/>
    </w:p>
    <w:p w:rsidR="00F6682F" w:rsidRDefault="00CA52E1" w:rsidP="00076DC0">
      <w:pPr>
        <w:widowControl w:val="0"/>
        <w:spacing w:line="266" w:lineRule="auto"/>
        <w:ind w:left="-37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bookmarkStart w:id="14" w:name="_page_21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3.1.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Письменное сложение, вычитание многозначных чисел в пределах миллиона.          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5             0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0</w:t>
      </w:r>
      <w:proofErr w:type="spell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                       </w:t>
      </w:r>
      <w:r w:rsidR="00076DC0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Упражнения: устные; вычисления в; пределах ста и; случаях;</w:t>
      </w:r>
    </w:p>
    <w:p w:rsidR="00F6682F" w:rsidRDefault="00CA52E1">
      <w:pPr>
        <w:widowControl w:val="0"/>
        <w:spacing w:line="267" w:lineRule="auto"/>
        <w:ind w:right="14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сводимых к; вычислениям в; пределах ста.; Алгоритмы; письменных; вычислений.; Комментирование; хода выполнения; арифметического; действия по; алгоритму;</w:t>
      </w:r>
      <w:proofErr w:type="gramEnd"/>
    </w:p>
    <w:p w:rsidR="00F6682F" w:rsidRDefault="00CA52E1">
      <w:pPr>
        <w:widowControl w:val="0"/>
        <w:spacing w:line="267" w:lineRule="auto"/>
        <w:ind w:right="47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нахождения; неизвестного; компонента;</w:t>
      </w:r>
    </w:p>
    <w:p w:rsidR="00F6682F" w:rsidRDefault="00CA52E1">
      <w:pPr>
        <w:widowControl w:val="0"/>
        <w:spacing w:line="266" w:lineRule="auto"/>
        <w:ind w:right="19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арифметического; действия;</w:t>
      </w: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Устный опрос; Письменный контроль;</w:t>
      </w: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pgSz w:w="16840" w:h="11900" w:orient="landscape"/>
          <w:pgMar w:top="658" w:right="800" w:bottom="0" w:left="750" w:header="0" w:footer="0" w:gutter="0"/>
          <w:cols w:num="4" w:space="708" w:equalWidth="0">
            <w:col w:w="9756" w:space="161"/>
            <w:col w:w="1439" w:space="1526"/>
            <w:col w:w="989" w:space="247"/>
            <w:col w:w="1169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  <w:bookmarkEnd w:id="14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15" w:name="_page_22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3.2.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Письменное умножение, деление многозначных чисел на однозначное/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двузначное число; деление с остатком (запись уголком) в пределах 100 000.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3.3.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Умножение/деление на 10, 100, 1000.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</w:p>
    <w:p w:rsidR="00F6682F" w:rsidRDefault="00CA52E1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32B8C">
      <w:pPr>
        <w:widowControl w:val="0"/>
        <w:spacing w:line="266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CA52E1">
      <w:pPr>
        <w:widowControl w:val="0"/>
        <w:spacing w:line="267" w:lineRule="auto"/>
        <w:ind w:right="93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Учебный диалог:; обсуждение; допустимого; результата; выполнения действия; на основе зависимости; между компонентами; и результатом; действия (сложения;</w:t>
      </w:r>
      <w:proofErr w:type="gramEnd"/>
    </w:p>
    <w:p w:rsidR="00F6682F" w:rsidRDefault="00CA52E1">
      <w:pPr>
        <w:widowControl w:val="0"/>
        <w:spacing w:line="267" w:lineRule="auto"/>
        <w:ind w:right="170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вычитания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; 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умножения; деления).;</w:t>
      </w:r>
    </w:p>
    <w:p w:rsidR="00F6682F" w:rsidRDefault="00CA52E1">
      <w:pPr>
        <w:widowControl w:val="0"/>
        <w:spacing w:line="267" w:lineRule="auto"/>
        <w:ind w:right="38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Упражнения: прогнозирование; возможных ошибок в; вычислениях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line="267" w:lineRule="auto"/>
        <w:ind w:right="157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алгоритму; при; нахождении; неизвестного; компонента;</w:t>
      </w:r>
    </w:p>
    <w:p w:rsidR="00F6682F" w:rsidRDefault="00CA52E1">
      <w:pPr>
        <w:widowControl w:val="0"/>
        <w:spacing w:line="267" w:lineRule="auto"/>
        <w:ind w:right="129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арифметического; действия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CA52E1">
      <w:pPr>
        <w:widowControl w:val="0"/>
        <w:spacing w:line="267" w:lineRule="auto"/>
        <w:ind w:right="92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Задания на проведение; контроля и; самоконтроля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Проверка хода; (соответствие; алгоритму;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частные;</w:t>
      </w:r>
    </w:p>
    <w:p w:rsidR="00F6682F" w:rsidRDefault="00CA52E1">
      <w:pPr>
        <w:widowControl w:val="0"/>
        <w:spacing w:before="19" w:line="267" w:lineRule="auto"/>
        <w:ind w:right="9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случаи выполнения; действий) и результата; действия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97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Умножение и деление; круглых чисел (в том; числе на 10;</w:t>
      </w:r>
    </w:p>
    <w:p w:rsidR="00F6682F" w:rsidRDefault="00C32B8C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CA52E1">
      <w:pPr>
        <w:widowControl w:val="0"/>
        <w:spacing w:line="267" w:lineRule="auto"/>
        <w:ind w:right="109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1000).; Использование букв; для обозначения; чисел;</w:t>
      </w:r>
    </w:p>
    <w:p w:rsidR="00F6682F" w:rsidRDefault="00CA52E1">
      <w:pPr>
        <w:widowControl w:val="0"/>
        <w:spacing w:line="266" w:lineRule="auto"/>
        <w:ind w:right="99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неизвестного; компонента действия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CA52E1">
      <w:pPr>
        <w:widowControl w:val="0"/>
        <w:spacing w:line="267" w:lineRule="auto"/>
        <w:ind w:right="8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Письменный контроль; Контрольная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Устный опрос; Письменный контроль;</w:t>
      </w: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2535" w:space="430"/>
            <w:col w:w="989" w:space="247"/>
            <w:col w:w="1169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  <w:bookmarkEnd w:id="15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bookmarkStart w:id="16" w:name="_page_23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3.4.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Свойства арифметических действий и их применение для вычислений.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3.5.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Поиск значения числового выражения, содержащего несколько действий 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пределах 100 000.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3.6.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Проверка результата вычислений, в том числе с помощью калькулятора.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3.7.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Равенство, содержащее неизвестный компонент арифметического действия: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запись, нахождение неизвестного компонента.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3.8.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Умножение и деление величины на однозначное число.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</w:p>
    <w:p w:rsidR="00F6682F" w:rsidRDefault="00CA52E1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 w:rsidR="00076DC0"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 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F6682F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32B8C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32B8C">
      <w:pPr>
        <w:widowControl w:val="0"/>
        <w:spacing w:line="266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CA52E1">
      <w:pPr>
        <w:widowControl w:val="0"/>
        <w:spacing w:line="267" w:lineRule="auto"/>
        <w:ind w:right="126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Применение приёмов; устных вычислений;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before="19" w:line="267" w:lineRule="auto"/>
        <w:ind w:right="64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основанных на знании свойств; арифметических;</w:t>
      </w:r>
    </w:p>
    <w:p w:rsidR="00F6682F" w:rsidRDefault="00CA52E1">
      <w:pPr>
        <w:widowControl w:val="0"/>
        <w:spacing w:line="267" w:lineRule="auto"/>
        <w:ind w:right="143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действий и состава; числа;</w:t>
      </w: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7" w:lineRule="auto"/>
        <w:ind w:right="49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Проверка хода (соответствие алгоритму, частные случаи выполнения действий) и результата действия;</w:t>
      </w:r>
    </w:p>
    <w:p w:rsidR="00F6682F" w:rsidRDefault="00CA52E1">
      <w:pPr>
        <w:widowControl w:val="0"/>
        <w:spacing w:line="267" w:lineRule="auto"/>
        <w:ind w:right="31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Применение приёмов устных вычислений, основанных на знании свойств арифметических действий и состава числа;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результата);</w:t>
      </w:r>
    </w:p>
    <w:p w:rsidR="00F6682F" w:rsidRDefault="00CA52E1">
      <w:pPr>
        <w:widowControl w:val="0"/>
        <w:spacing w:line="267" w:lineRule="auto"/>
        <w:ind w:right="2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Работа в группах: приведение примеров, иллюстрирующих смысл и ход выполнения арифметических действий, свойства действий;</w:t>
      </w:r>
    </w:p>
    <w:p w:rsidR="00F6682F" w:rsidRDefault="00F6682F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14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Прикидка и оценка; результатов; вычисления; (реальность ответа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201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прикидка; последняя;</w:t>
      </w:r>
    </w:p>
    <w:p w:rsidR="00F6682F" w:rsidRDefault="00CA52E1">
      <w:pPr>
        <w:widowControl w:val="0"/>
        <w:spacing w:line="267" w:lineRule="auto"/>
        <w:ind w:right="153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цифра результата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146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обратное действие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left="-41" w:right="1754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использование; калькулятора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);;</w:t>
      </w:r>
      <w:proofErr w:type="gramEnd"/>
    </w:p>
    <w:p w:rsidR="00F6682F" w:rsidRDefault="00F6682F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7" w:lineRule="auto"/>
        <w:ind w:right="134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Использование букв; для обозначения; чисел;</w:t>
      </w:r>
    </w:p>
    <w:p w:rsidR="00F6682F" w:rsidRDefault="00CA52E1">
      <w:pPr>
        <w:widowControl w:val="0"/>
        <w:spacing w:line="267" w:lineRule="auto"/>
        <w:ind w:right="127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неизвестного; компонента действия;</w:t>
      </w: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6" w:lineRule="auto"/>
        <w:ind w:right="4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Задания на проведение контроля и самоконтроля;</w:t>
      </w:r>
    </w:p>
    <w:p w:rsidR="00F6682F" w:rsidRDefault="00CA52E1">
      <w:pPr>
        <w:widowControl w:val="0"/>
        <w:spacing w:line="267" w:lineRule="auto"/>
        <w:ind w:right="2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Письменный; контроль; Практическая; работа;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Устный опрос; 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Практическая; работа; Самооценка с; использование;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«Оценочного; листа»;;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2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Письменный; контроль; Практическая;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;;</w:t>
      </w:r>
      <w:proofErr w:type="gramEnd"/>
    </w:p>
    <w:p w:rsidR="00F6682F" w:rsidRDefault="00F6682F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Устный опрос; Контрольная работа;</w:t>
      </w: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7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2779" w:space="186"/>
            <w:col w:w="1025" w:space="210"/>
            <w:col w:w="1169" w:space="0"/>
          </w:cols>
        </w:sectPr>
      </w:pPr>
    </w:p>
    <w:p w:rsidR="00F6682F" w:rsidRDefault="00F6682F">
      <w:pPr>
        <w:spacing w:after="16" w:line="140" w:lineRule="exact"/>
        <w:rPr>
          <w:sz w:val="14"/>
          <w:szCs w:val="14"/>
        </w:rPr>
      </w:pPr>
    </w:p>
    <w:p w:rsidR="00F6682F" w:rsidRDefault="00CA52E1">
      <w:pPr>
        <w:widowControl w:val="0"/>
        <w:tabs>
          <w:tab w:val="left" w:pos="627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Итого по разделу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37</w:t>
      </w:r>
    </w:p>
    <w:p w:rsidR="00F6682F" w:rsidRDefault="00F6682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sectPr w:rsidR="00F6682F">
          <w:type w:val="continuous"/>
          <w:pgSz w:w="16840" w:h="11900" w:orient="landscape"/>
          <w:pgMar w:top="658" w:right="800" w:bottom="0" w:left="75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Раздел 4.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Текстовые задачи</w:t>
      </w:r>
      <w:bookmarkEnd w:id="16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17" w:name="_page_24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4.1.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Работа с текстовой задачей, решение которой содержит 2—3 действия: анализ,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представление на модели; планирование и запись решения; проверка решения</w:t>
      </w:r>
    </w:p>
    <w:p w:rsidR="00F6682F" w:rsidRDefault="00CA52E1">
      <w:pPr>
        <w:widowControl w:val="0"/>
        <w:spacing w:line="240" w:lineRule="auto"/>
        <w:ind w:left="396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и ответа.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4.2.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Анализ зависимостей, характеризующих процессы: движения (скорость, время,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пройденный путь), работы (производительность, время, объём работы), купли-</w:t>
      </w:r>
      <w:proofErr w:type="gramEnd"/>
    </w:p>
    <w:p w:rsidR="00F6682F" w:rsidRDefault="00CA52E1">
      <w:pPr>
        <w:widowControl w:val="0"/>
        <w:spacing w:line="240" w:lineRule="auto"/>
        <w:ind w:left="396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продажи (цена, количество, стоимость) и решение соответствующих задач.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4.3.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Задачи на установление времени (начало, продолжительность и окончание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события), расчёта количества, расхода, изменения.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4.4.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Задачи на нахождение доли величины, величины по её доле.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32B8C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32B8C" w:rsidP="00C32B8C">
      <w:pPr>
        <w:widowControl w:val="0"/>
        <w:spacing w:line="267" w:lineRule="auto"/>
        <w:ind w:left="-37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32B8C" w:rsidP="00C32B8C">
      <w:pPr>
        <w:widowControl w:val="0"/>
        <w:spacing w:line="266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CA52E1">
      <w:pPr>
        <w:widowControl w:val="0"/>
        <w:spacing w:line="267" w:lineRule="auto"/>
        <w:ind w:right="51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Моделирование текста; задачи; Использование;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геометрических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before="19" w:line="267" w:lineRule="auto"/>
        <w:ind w:right="5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графических образов в; ходе решения задачи;</w:t>
      </w:r>
    </w:p>
    <w:p w:rsidR="00F6682F" w:rsidRDefault="00F6682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67" w:lineRule="auto"/>
        <w:ind w:right="64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Обсуждение способа; решения задачи;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before="20" w:line="267" w:lineRule="auto"/>
        <w:ind w:right="108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формы записи; решения; реальности и;</w:t>
      </w:r>
    </w:p>
    <w:p w:rsidR="00F6682F" w:rsidRDefault="00CA52E1">
      <w:pPr>
        <w:widowControl w:val="0"/>
        <w:spacing w:line="267" w:lineRule="auto"/>
        <w:ind w:right="61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логичности ответа на; вопрос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CA52E1">
      <w:pPr>
        <w:widowControl w:val="0"/>
        <w:spacing w:line="267" w:lineRule="auto"/>
        <w:ind w:right="74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Выбор основания и; сравнение задач;</w:t>
      </w: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7" w:lineRule="auto"/>
        <w:ind w:right="64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Обсуждение способа; решения задачи;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before="20" w:line="267" w:lineRule="auto"/>
        <w:ind w:right="108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формы записи; решения; реальности и;</w:t>
      </w:r>
    </w:p>
    <w:p w:rsidR="00F6682F" w:rsidRDefault="00CA52E1">
      <w:pPr>
        <w:widowControl w:val="0"/>
        <w:spacing w:line="267" w:lineRule="auto"/>
        <w:ind w:right="61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логичности ответа на; вопрос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CA52E1">
      <w:pPr>
        <w:widowControl w:val="0"/>
        <w:spacing w:line="267" w:lineRule="auto"/>
        <w:ind w:right="74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Выбор основания и; сравнение задач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Работа в; парах/группах.;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Решение</w:t>
      </w:r>
      <w:r w:rsidR="00C32B8C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способом задач в 2—3; действия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CA52E1">
      <w:pPr>
        <w:widowControl w:val="0"/>
        <w:spacing w:line="267" w:lineRule="auto"/>
        <w:ind w:right="8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Комментирование; этапов решения; задачи; арифметическим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;</w:t>
      </w:r>
      <w:proofErr w:type="gramEnd"/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7" w:lineRule="auto"/>
        <w:ind w:right="59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Практическая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:;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нахождение доли; величины;</w:t>
      </w:r>
    </w:p>
    <w:p w:rsidR="00F6682F" w:rsidRDefault="00CA52E1">
      <w:pPr>
        <w:widowControl w:val="0"/>
        <w:spacing w:line="266" w:lineRule="auto"/>
        <w:ind w:left="-65" w:right="1422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величины; по её доле;</w:t>
      </w:r>
    </w:p>
    <w:p w:rsidR="00F6682F" w:rsidRDefault="00CA52E1">
      <w:pPr>
        <w:widowControl w:val="0"/>
        <w:spacing w:line="267" w:lineRule="auto"/>
        <w:ind w:right="12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67" w:lineRule="auto"/>
        <w:ind w:right="12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Практическая; работа; Самооценка с; использование;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«Оценочного; листа»;;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Практическая работа;</w:t>
      </w:r>
    </w:p>
    <w:p w:rsidR="00F6682F" w:rsidRDefault="00CA52E1">
      <w:pPr>
        <w:widowControl w:val="0"/>
        <w:spacing w:line="267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Самооценка с; использование;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«Оценочного; листа»;</w:t>
      </w: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2120" w:space="845"/>
            <w:col w:w="1025" w:space="210"/>
            <w:col w:w="1169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  <w:bookmarkEnd w:id="17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bookmarkStart w:id="18" w:name="_page_25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4.5.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Разные способы решения некоторых видов изученных задач.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6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4.6.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Оформление решения по действиям с пояснением, по вопросам, с помощью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числового выражения.</w:t>
      </w:r>
    </w:p>
    <w:p w:rsidR="00F6682F" w:rsidRDefault="00CA52E1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32B8C">
      <w:pPr>
        <w:widowControl w:val="0"/>
        <w:spacing w:line="266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CA52E1">
      <w:pPr>
        <w:widowControl w:val="0"/>
        <w:spacing w:line="267" w:lineRule="auto"/>
        <w:ind w:right="45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Оформление; математической; записи: полная запись; решения текстовой; задачи (модель; решение по; действиям;</w:t>
      </w:r>
      <w:proofErr w:type="gramEnd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по;</w:t>
      </w:r>
    </w:p>
    <w:p w:rsidR="00F6682F" w:rsidRDefault="00CA52E1">
      <w:pPr>
        <w:widowControl w:val="0"/>
        <w:spacing w:before="19" w:line="267" w:lineRule="auto"/>
        <w:ind w:right="56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вопросам или с; помощью числового; выражения; формулировка; ответа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).;</w:t>
      </w:r>
      <w:proofErr w:type="gramEnd"/>
    </w:p>
    <w:p w:rsidR="00F6682F" w:rsidRDefault="00CA52E1">
      <w:pPr>
        <w:widowControl w:val="0"/>
        <w:spacing w:line="267" w:lineRule="auto"/>
        <w:ind w:right="52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Разные записи; решения одной и той; же задачи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Оформление математической; записи: полная запись; решения текстовой;</w:t>
      </w:r>
    </w:p>
    <w:p w:rsidR="00F6682F" w:rsidRDefault="00CA52E1">
      <w:pPr>
        <w:widowControl w:val="0"/>
        <w:spacing w:line="267" w:lineRule="auto"/>
        <w:ind w:right="92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задачи (модель; решение по; действиям;</w:t>
      </w:r>
    </w:p>
    <w:p w:rsidR="00F6682F" w:rsidRDefault="00CA52E1">
      <w:pPr>
        <w:widowControl w:val="0"/>
        <w:spacing w:line="267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по;</w:t>
      </w:r>
    </w:p>
    <w:p w:rsidR="00F6682F" w:rsidRDefault="00CA52E1">
      <w:pPr>
        <w:widowControl w:val="0"/>
        <w:spacing w:line="267" w:lineRule="auto"/>
        <w:ind w:right="56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вопросам или с; помощью числового; выражения; формулировка; ответа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).;</w:t>
      </w:r>
      <w:proofErr w:type="gramEnd"/>
    </w:p>
    <w:p w:rsidR="00F6682F" w:rsidRDefault="00CA52E1">
      <w:pPr>
        <w:widowControl w:val="0"/>
        <w:spacing w:line="266" w:lineRule="auto"/>
        <w:ind w:right="52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Разные записи; решения одной и той; же задачи;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Практическая; работа; Самооценка с; использование;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«Оценочного; листа»;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Письменный контроль; Практическая работа;</w:t>
      </w: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2013" w:space="951"/>
            <w:col w:w="1025" w:space="210"/>
            <w:col w:w="1169" w:space="0"/>
          </w:cols>
        </w:sectPr>
      </w:pPr>
    </w:p>
    <w:p w:rsidR="00F6682F" w:rsidRDefault="00F6682F">
      <w:pPr>
        <w:spacing w:after="16" w:line="140" w:lineRule="exact"/>
        <w:rPr>
          <w:sz w:val="14"/>
          <w:szCs w:val="14"/>
        </w:rPr>
      </w:pPr>
    </w:p>
    <w:p w:rsidR="00F6682F" w:rsidRDefault="00CA52E1">
      <w:pPr>
        <w:widowControl w:val="0"/>
        <w:tabs>
          <w:tab w:val="left" w:pos="627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Итого по разделу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21</w:t>
      </w:r>
    </w:p>
    <w:p w:rsidR="00F6682F" w:rsidRDefault="00F6682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Раздел 5.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Пространственные отношения и геометрические фигуры</w:t>
      </w:r>
    </w:p>
    <w:p w:rsidR="00F6682F" w:rsidRDefault="00F6682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F6682F">
      <w:pPr>
        <w:sectPr w:rsidR="00F6682F">
          <w:type w:val="continuous"/>
          <w:pgSz w:w="16840" w:h="11900" w:orient="landscape"/>
          <w:pgMar w:top="658" w:right="800" w:bottom="0" w:left="750" w:header="0" w:footer="0" w:gutter="0"/>
          <w:cols w:space="708"/>
        </w:sect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6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5.1.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Наглядные представления о симметрии. Ось симметрии фигуры. Фигуры,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имеющие ось симметрии.</w:t>
      </w:r>
    </w:p>
    <w:p w:rsidR="00F6682F" w:rsidRDefault="00CA52E1">
      <w:pPr>
        <w:widowControl w:val="0"/>
        <w:spacing w:line="266" w:lineRule="auto"/>
        <w:ind w:left="864" w:right="-36" w:hanging="86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  </w:t>
      </w:r>
      <w:r w:rsidR="00C32B8C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  Исследование; объектов; окружающего мира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:;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сопоставление их с; изученными; геометрическими; формами;</w:t>
      </w: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Устный опрос; Письменный контроль;</w:t>
      </w: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type w:val="continuous"/>
          <w:pgSz w:w="16840" w:h="11900" w:orient="landscape"/>
          <w:pgMar w:top="658" w:right="800" w:bottom="0" w:left="750" w:header="0" w:footer="0" w:gutter="0"/>
          <w:cols w:num="4" w:space="708" w:equalWidth="0">
            <w:col w:w="7991" w:space="1062"/>
            <w:col w:w="2255" w:space="1575"/>
            <w:col w:w="989" w:space="247"/>
            <w:col w:w="1169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  <w:bookmarkEnd w:id="18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19" w:name="_page_83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5.2.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Окружность, круг: распознавание и изображение; построение окружности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заданного радиуса.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5.3.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Построение изученных геометрических фигур с помощью линейки, угольника,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циркуля.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6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5.4.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Пространственные геометрические фигуры (тела): шар, куб, цилиндр, конус,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пирамида; их различение, называние.</w:t>
      </w:r>
      <w:proofErr w:type="gramEnd"/>
    </w:p>
    <w:p w:rsidR="00F6682F" w:rsidRDefault="00CA52E1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32B8C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widowControl w:val="0"/>
        <w:spacing w:line="266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F6682F" w:rsidRDefault="00CA52E1">
      <w:pPr>
        <w:widowControl w:val="0"/>
        <w:spacing w:line="267" w:lineRule="auto"/>
        <w:ind w:right="129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Конструирование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116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изображение фигур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156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имеющих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ось; симметрии;</w:t>
      </w:r>
    </w:p>
    <w:p w:rsidR="00F6682F" w:rsidRDefault="00CA52E1">
      <w:pPr>
        <w:widowControl w:val="0"/>
        <w:spacing w:line="267" w:lineRule="auto"/>
        <w:ind w:right="1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построение окружности заданного; радиуса с помощью;</w:t>
      </w:r>
    </w:p>
    <w:p w:rsidR="00F6682F" w:rsidRDefault="00CA52E1">
      <w:pPr>
        <w:widowControl w:val="0"/>
        <w:spacing w:line="267" w:lineRule="auto"/>
        <w:ind w:right="96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циркуля; Изображение; геометрических фигур; с заданными; свойствами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132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Учебный диалог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:;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различение; называние;</w:t>
      </w:r>
    </w:p>
    <w:p w:rsidR="00F6682F" w:rsidRDefault="00CA52E1">
      <w:pPr>
        <w:widowControl w:val="0"/>
        <w:spacing w:line="267" w:lineRule="auto"/>
        <w:ind w:right="109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фигур (прямой угол); геометрических; величин (периметр;</w:t>
      </w:r>
    </w:p>
    <w:p w:rsidR="00F6682F" w:rsidRDefault="00CA52E1">
      <w:pPr>
        <w:widowControl w:val="0"/>
        <w:spacing w:line="267" w:lineRule="auto"/>
        <w:ind w:right="180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площадь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).;</w:t>
      </w:r>
      <w:proofErr w:type="gramEnd"/>
    </w:p>
    <w:p w:rsidR="00F6682F" w:rsidRDefault="00CA52E1">
      <w:pPr>
        <w:widowControl w:val="0"/>
        <w:spacing w:line="267" w:lineRule="auto"/>
        <w:ind w:right="96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Комментирование; хода и результата; поиска информации о; геометрических; фигурах и их моделях; в окружающем.; Упражнения на; классификацию; геометрических фигур; по одному-двум; основаниям.;;</w:t>
      </w:r>
      <w:proofErr w:type="gramEnd"/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7" w:lineRule="auto"/>
        <w:ind w:right="101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Комментирование; хода и результата; поиска информации о;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геометрических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фигурах и их моделях</w:t>
      </w:r>
      <w:r w:rsidR="00C32B8C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в окружающем.; Упражнения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line="266" w:lineRule="auto"/>
        <w:ind w:right="96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классификацию; геометрических фигур; по одному-двум; основаниям.; Упражнения на; контроль и; самоконтроль; деятельности;;</w:t>
      </w:r>
      <w:proofErr w:type="gramEnd"/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Практическая; работа; Самооценка с; использование;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«Оценочного; листа»;;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7" w:lineRule="auto"/>
        <w:ind w:right="4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Устный опрос; 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11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Практическая работа;</w:t>
      </w: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2553" w:space="411"/>
            <w:col w:w="1068" w:space="168"/>
            <w:col w:w="1169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  <w:bookmarkEnd w:id="19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20" w:name="_page_88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5.5.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Конструирование: разбиение фигуры на прямоугольники (квадраты),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составление фигур из прямоугольников/квадратов.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6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5.6.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Периметр, площадь фигуры, составленной из двух-трёх прямоугольников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6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(квадратов)</w:t>
      </w:r>
    </w:p>
    <w:p w:rsidR="00F6682F" w:rsidRDefault="00CA52E1" w:rsidP="00C32B8C">
      <w:pPr>
        <w:widowControl w:val="0"/>
        <w:spacing w:line="267" w:lineRule="auto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F6682F" w:rsidRDefault="00F6682F" w:rsidP="00C32B8C">
      <w:pPr>
        <w:widowControl w:val="0"/>
        <w:spacing w:line="266" w:lineRule="auto"/>
        <w:ind w:lef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F6682F" w:rsidRDefault="00CA52E1" w:rsidP="00C32B8C">
      <w:pPr>
        <w:widowControl w:val="0"/>
        <w:spacing w:line="267" w:lineRule="auto"/>
        <w:ind w:right="25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Практические работы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:;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нахождени</w:t>
      </w:r>
      <w:r w:rsidR="00C32B8C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е площади; фигуры; составлено 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из прямоугольников; (квадратов); сравнение; однородных величин; ;</w:t>
      </w:r>
    </w:p>
    <w:p w:rsidR="00F6682F" w:rsidRDefault="00CA52E1">
      <w:pPr>
        <w:widowControl w:val="0"/>
        <w:spacing w:line="267" w:lineRule="auto"/>
        <w:ind w:right="20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использование свойств; прямоугольника и; квадрата для решения; задач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7" w:lineRule="auto"/>
        <w:ind w:right="20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Комментирование; хода и результата; поиска информации о; площади и способах её; нахождения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Формулирование и; проверка истинности; утверждений о;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значениях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геометрических; величин.;</w:t>
      </w:r>
    </w:p>
    <w:p w:rsidR="00F6682F" w:rsidRDefault="00CA52E1">
      <w:pPr>
        <w:widowControl w:val="0"/>
        <w:spacing w:line="267" w:lineRule="auto"/>
        <w:ind w:right="20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Упражнения:; графические и; измерительные; действия при; выполнении; измерений и; вычислений периметра; многоугольника;</w:t>
      </w:r>
      <w:proofErr w:type="gramEnd"/>
    </w:p>
    <w:p w:rsidR="00F6682F" w:rsidRDefault="00CA52E1">
      <w:pPr>
        <w:widowControl w:val="0"/>
        <w:spacing w:line="267" w:lineRule="auto"/>
        <w:ind w:right="115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площади;</w:t>
      </w:r>
    </w:p>
    <w:p w:rsidR="00F6682F" w:rsidRDefault="00CA52E1">
      <w:pPr>
        <w:widowControl w:val="0"/>
        <w:spacing w:line="267" w:lineRule="auto"/>
        <w:ind w:right="65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прямоугольника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116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квадрата; фигуры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6" w:lineRule="auto"/>
        <w:ind w:right="48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составленной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из; прямоугольников.;;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Практическая; работа; Самооценка с; использование;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«Оценочного; листа»;;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Устный опрос; Контрольная; работа; Практическая;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;;</w:t>
      </w:r>
      <w:proofErr w:type="gramEnd"/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1824" w:space="1141"/>
            <w:col w:w="1025" w:space="210"/>
            <w:col w:w="1169" w:space="0"/>
          </w:cols>
        </w:sectPr>
      </w:pPr>
    </w:p>
    <w:p w:rsidR="00F6682F" w:rsidRDefault="00F6682F">
      <w:pPr>
        <w:spacing w:after="16" w:line="140" w:lineRule="exact"/>
        <w:rPr>
          <w:sz w:val="14"/>
          <w:szCs w:val="14"/>
        </w:rPr>
      </w:pPr>
    </w:p>
    <w:p w:rsidR="00F6682F" w:rsidRDefault="00CA52E1">
      <w:pPr>
        <w:widowControl w:val="0"/>
        <w:tabs>
          <w:tab w:val="left" w:pos="627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Итого по разделу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20</w:t>
      </w:r>
    </w:p>
    <w:p w:rsidR="00F6682F" w:rsidRDefault="00F6682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sectPr w:rsidR="00F6682F">
          <w:type w:val="continuous"/>
          <w:pgSz w:w="16840" w:h="11900" w:orient="landscape"/>
          <w:pgMar w:top="658" w:right="800" w:bottom="0" w:left="75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Раздел 6.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Математическая информация</w:t>
      </w:r>
      <w:bookmarkEnd w:id="20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21" w:name="_page_89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6.1.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Работа с утверждениями: конструирование, проверка истинности; составление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и проверка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логических рассуждений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 xml:space="preserve"> при решении задач. Примеры и</w:t>
      </w:r>
    </w:p>
    <w:p w:rsidR="00F6682F" w:rsidRDefault="00CA52E1">
      <w:pPr>
        <w:widowControl w:val="0"/>
        <w:spacing w:line="240" w:lineRule="auto"/>
        <w:ind w:left="396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.</w:t>
      </w:r>
    </w:p>
    <w:p w:rsidR="00F6682F" w:rsidRDefault="00CA52E1" w:rsidP="00C32B8C">
      <w:pPr>
        <w:widowControl w:val="0"/>
        <w:spacing w:line="266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 w:rsidR="00C32B8C"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 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Дифференцированное; задание:; комментирование с; использованием; математической; терминологии.; Математическая; характеристика; предлагаемой; житейской ситуации.; Формулирование; вопросов для поиска; числовых</w:t>
      </w:r>
      <w:r w:rsidR="00C32B8C"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характеристик; ;</w:t>
      </w:r>
      <w:proofErr w:type="gramEnd"/>
    </w:p>
    <w:p w:rsidR="00F6682F" w:rsidRDefault="00CA52E1">
      <w:pPr>
        <w:widowControl w:val="0"/>
        <w:spacing w:line="267" w:lineRule="auto"/>
        <w:ind w:right="6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математических; отношений и; зависимостей; (последовательность и; продолжительность; событий;</w:t>
      </w:r>
    </w:p>
    <w:p w:rsidR="00F6682F" w:rsidRDefault="00CA52E1">
      <w:pPr>
        <w:widowControl w:val="0"/>
        <w:spacing w:line="267" w:lineRule="auto"/>
        <w:ind w:right="68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положение в; пространстве; формы;</w:t>
      </w:r>
    </w:p>
    <w:p w:rsidR="00F6682F" w:rsidRDefault="00CA52E1">
      <w:pPr>
        <w:widowControl w:val="0"/>
        <w:spacing w:line="267" w:lineRule="auto"/>
        <w:ind w:right="392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 размеры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).;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Работа в группах:;</w:t>
      </w:r>
    </w:p>
    <w:p w:rsidR="00F6682F" w:rsidRDefault="00CA52E1">
      <w:pPr>
        <w:widowControl w:val="0"/>
        <w:spacing w:line="266" w:lineRule="auto"/>
        <w:ind w:right="11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обсуждение ситуаций; использования; примеров и; </w:t>
      </w:r>
      <w:proofErr w:type="spell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контрпримеров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.;;</w:t>
      </w:r>
      <w:proofErr w:type="gramEnd"/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Письменный контроль; Самооценка с использованием «Оценочного листа»;</w:t>
      </w: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1653" w:space="1312"/>
            <w:col w:w="1080" w:space="155"/>
            <w:col w:w="1169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  <w:bookmarkEnd w:id="21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6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22" w:name="_page_90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6.2.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Данные о реальных процессах и явлениях окружающего мира, представленные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на столбчатых диаграммах, схемах, в таблицах, текстах.</w:t>
      </w:r>
    </w:p>
    <w:p w:rsidR="00F6682F" w:rsidRDefault="00CA52E1" w:rsidP="00C32B8C">
      <w:pPr>
        <w:widowControl w:val="0"/>
        <w:spacing w:line="266" w:lineRule="auto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</w:p>
    <w:p w:rsidR="00F6682F" w:rsidRDefault="00CA52E1">
      <w:pPr>
        <w:widowControl w:val="0"/>
        <w:spacing w:line="267" w:lineRule="auto"/>
        <w:ind w:right="72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Планирование сбора; данных о заданном; объекте (числе;</w:t>
      </w:r>
    </w:p>
    <w:p w:rsidR="00F6682F" w:rsidRDefault="00CA52E1">
      <w:pPr>
        <w:widowControl w:val="0"/>
        <w:spacing w:line="267" w:lineRule="auto"/>
        <w:ind w:right="148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величине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56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геометрической; фигуре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).;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Дифференцированное; задание: оформление; математической; записи.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Представление; информации в; предложенной или; самостоятельно; выбранной форме.; Установление; истинности заданных;</w:t>
      </w:r>
      <w:proofErr w:type="gramEnd"/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 самостоятельно составленных; утверждений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CA52E1">
      <w:pPr>
        <w:widowControl w:val="0"/>
        <w:spacing w:line="267" w:lineRule="auto"/>
        <w:ind w:right="60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Практические работы:; учебные задачи с; точными и; приближёнными; данными; доступными; электронными; средствами обучения; ;</w:t>
      </w:r>
      <w:proofErr w:type="gramEnd"/>
    </w:p>
    <w:p w:rsidR="00F6682F" w:rsidRDefault="00CA52E1">
      <w:pPr>
        <w:widowControl w:val="0"/>
        <w:spacing w:line="267" w:lineRule="auto"/>
        <w:ind w:right="78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пособиями; Использование; простейших шкал и; измерительных; приборов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Учебный диалог:; «Применение;</w:t>
      </w:r>
    </w:p>
    <w:p w:rsidR="00F6682F" w:rsidRDefault="00CA52E1">
      <w:pPr>
        <w:widowControl w:val="0"/>
        <w:spacing w:line="266" w:lineRule="auto"/>
        <w:ind w:right="60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алгоритмов в учебных; и практических; ситуациях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».;;</w:t>
      </w:r>
      <w:proofErr w:type="gramEnd"/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Практическая; работа; Самооценка с; использование; 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«Оценочного; листа»;</w:t>
      </w: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2179" w:space="785"/>
            <w:col w:w="1025" w:space="210"/>
            <w:col w:w="1169" w:space="0"/>
          </w:cols>
        </w:sect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  <w:bookmarkEnd w:id="22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23" w:name="_page_91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6.3.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Сбор математических данных о заданном объекте (числе, величине,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геометрической фигуре). Поиск информации в справочной литературе, сети</w:t>
      </w:r>
    </w:p>
    <w:p w:rsidR="00F6682F" w:rsidRDefault="00CA52E1">
      <w:pPr>
        <w:widowControl w:val="0"/>
        <w:spacing w:line="240" w:lineRule="auto"/>
        <w:ind w:left="396" w:right="-20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Интернет.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6.4.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Запись информации в предложенной таблице, на столбчатой диаграмме.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</w:p>
    <w:p w:rsidR="00F6682F" w:rsidRDefault="00CA52E1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 w:rsidR="00C32B8C"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 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widowControl w:val="0"/>
        <w:spacing w:line="266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F6682F" w:rsidRDefault="00CA52E1">
      <w:pPr>
        <w:widowControl w:val="0"/>
        <w:spacing w:line="267" w:lineRule="auto"/>
        <w:ind w:right="108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Учебный диалог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:; «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Применение; алгоритмов в учебных; и практических; ситуациях».;</w:t>
      </w:r>
    </w:p>
    <w:p w:rsidR="00F6682F" w:rsidRDefault="00CA52E1">
      <w:pPr>
        <w:widowControl w:val="0"/>
        <w:spacing w:line="267" w:lineRule="auto"/>
        <w:ind w:right="112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Работа с; информацией: чтение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159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представление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67" w:lineRule="auto"/>
        <w:ind w:right="114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формулирование; вывода относительно; данных;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</w:t>
      </w:r>
    </w:p>
    <w:p w:rsidR="00F6682F" w:rsidRDefault="00CA52E1">
      <w:pPr>
        <w:widowControl w:val="0"/>
        <w:spacing w:before="19"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представленных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втабличной</w:t>
      </w:r>
      <w:proofErr w:type="spell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форме (на; диаграмме;</w:t>
      </w:r>
    </w:p>
    <w:p w:rsidR="00F6682F" w:rsidRDefault="00CA52E1">
      <w:pPr>
        <w:widowControl w:val="0"/>
        <w:spacing w:line="267" w:lineRule="auto"/>
        <w:ind w:right="218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схеме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другой модели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).;</w:t>
      </w:r>
      <w:proofErr w:type="gramEnd"/>
    </w:p>
    <w:p w:rsidR="00F6682F" w:rsidRDefault="00F6682F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spacing w:line="267" w:lineRule="auto"/>
        <w:ind w:right="125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Работа в; парах/группах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.; 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Решение расчётных; ;</w:t>
      </w:r>
    </w:p>
    <w:p w:rsidR="00F6682F" w:rsidRDefault="00CA52E1">
      <w:pPr>
        <w:widowControl w:val="0"/>
        <w:spacing w:line="267" w:lineRule="auto"/>
        <w:ind w:right="103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простых; комбинаторных и; логических задач.; Проведение; математических; исследований (таблица; сложения и; умножения;</w:t>
      </w:r>
      <w:proofErr w:type="gramEnd"/>
    </w:p>
    <w:p w:rsidR="00F6682F" w:rsidRDefault="00CA52E1">
      <w:pPr>
        <w:widowControl w:val="0"/>
        <w:spacing w:line="267" w:lineRule="auto"/>
        <w:ind w:right="219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ряды; чисел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закономерности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).;;</w:t>
      </w:r>
      <w:proofErr w:type="gramEnd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5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31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Практическая работа;</w:t>
      </w: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2653" w:space="312"/>
            <w:col w:w="989" w:space="247"/>
            <w:col w:w="1169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  <w:bookmarkEnd w:id="23"/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67" w:lineRule="auto"/>
        <w:ind w:left="396" w:right="-36" w:hanging="396"/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</w:pPr>
      <w:bookmarkStart w:id="24" w:name="_page_92_0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 xml:space="preserve">6.5.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Доступные электронные средства обучения, пособия, их использование под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 xml:space="preserve">0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руководством педагога и самостоятельно.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6.6.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Правила безопасной работы с электронными источниками информации.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4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6.7.     </w:t>
      </w:r>
      <w:r>
        <w:rPr>
          <w:rFonts w:ascii="Times New Roman" w:eastAsia="Times New Roman" w:hAnsi="Times New Roman" w:cs="Times New Roman"/>
          <w:b/>
          <w:bCs/>
          <w:color w:val="000000"/>
          <w:sz w:val="15"/>
          <w:szCs w:val="15"/>
        </w:rPr>
        <w:t>Алгоритмы для решения учебных и практических задач.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</w:t>
      </w:r>
    </w:p>
    <w:p w:rsidR="00F6682F" w:rsidRDefault="00CA52E1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32B8C">
      <w:pPr>
        <w:widowControl w:val="0"/>
        <w:spacing w:line="267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32B8C">
      <w:pPr>
        <w:widowControl w:val="0"/>
        <w:spacing w:line="266" w:lineRule="auto"/>
        <w:ind w:left="-37"/>
        <w:jc w:val="right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</w:t>
      </w:r>
    </w:p>
    <w:p w:rsidR="00F6682F" w:rsidRDefault="00CA52E1">
      <w:pPr>
        <w:widowControl w:val="0"/>
        <w:spacing w:line="267" w:lineRule="auto"/>
        <w:ind w:right="8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Дифференцированное; задание: оформление; математической; записи. Представление; информации в; предложенной или; самостоятельно; выбранной форме.; Установление; истинности заданных; и самостоятельно; составленных;</w:t>
      </w:r>
    </w:p>
    <w:p w:rsidR="00F6682F" w:rsidRDefault="00CA52E1">
      <w:pPr>
        <w:widowControl w:val="0"/>
        <w:spacing w:line="267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утверждений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рактические</w:t>
      </w:r>
      <w:proofErr w:type="spellEnd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 xml:space="preserve"> работы:; учебные задачи с;</w:t>
      </w:r>
    </w:p>
    <w:p w:rsidR="00F6682F" w:rsidRDefault="00CA52E1">
      <w:pPr>
        <w:widowControl w:val="0"/>
        <w:spacing w:line="267" w:lineRule="auto"/>
        <w:ind w:right="949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точными и; приближёнными; данными; доступными; электронными; средствами обучения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 ;</w:t>
      </w:r>
      <w:proofErr w:type="gramEnd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пособиями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;;</w:t>
      </w:r>
      <w:proofErr w:type="gramEnd"/>
    </w:p>
    <w:p w:rsidR="00F6682F" w:rsidRDefault="00F6682F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67" w:lineRule="auto"/>
        <w:ind w:right="988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Применение правил; безопасной работы с; электронными; источниками; информации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</w:t>
      </w:r>
      <w:proofErr w:type="gramEnd"/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6" w:lineRule="auto"/>
        <w:ind w:right="1053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Использование; простейших шкал и; измерительных; приборов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.;;</w:t>
      </w:r>
      <w:proofErr w:type="gramEnd"/>
    </w:p>
    <w:p w:rsidR="00F6682F" w:rsidRDefault="00CA52E1">
      <w:pPr>
        <w:widowControl w:val="0"/>
        <w:spacing w:line="267" w:lineRule="auto"/>
        <w:ind w:right="64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Письменный контроль; Контрольная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7" w:lineRule="auto"/>
        <w:ind w:right="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6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Контрольная; работа; Практическая; работа</w:t>
      </w:r>
      <w:proofErr w:type="gramStart"/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;;</w:t>
      </w:r>
      <w:proofErr w:type="gramEnd"/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lastRenderedPageBreak/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67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66" w:lineRule="auto"/>
        <w:ind w:right="-37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https://resh.edu.ru/ https://uchi.ru</w:t>
      </w:r>
    </w:p>
    <w:p w:rsidR="00F6682F" w:rsidRDefault="00F6682F">
      <w:pPr>
        <w:sectPr w:rsidR="00F6682F">
          <w:pgSz w:w="16840" w:h="11900" w:orient="landscape"/>
          <w:pgMar w:top="658" w:right="800" w:bottom="0" w:left="750" w:header="0" w:footer="0" w:gutter="0"/>
          <w:cols w:num="5" w:space="708" w:equalWidth="0">
            <w:col w:w="7991" w:space="1062"/>
            <w:col w:w="702" w:space="161"/>
            <w:col w:w="2449" w:space="516"/>
            <w:col w:w="964" w:space="271"/>
            <w:col w:w="1169" w:space="0"/>
          </w:cols>
        </w:sectPr>
      </w:pPr>
    </w:p>
    <w:p w:rsidR="00F6682F" w:rsidRDefault="00F6682F">
      <w:pPr>
        <w:spacing w:after="16" w:line="200" w:lineRule="exact"/>
        <w:rPr>
          <w:sz w:val="20"/>
          <w:szCs w:val="20"/>
        </w:rPr>
      </w:pPr>
    </w:p>
    <w:p w:rsidR="00F6682F" w:rsidRDefault="00CA52E1">
      <w:pPr>
        <w:widowControl w:val="0"/>
        <w:tabs>
          <w:tab w:val="left" w:pos="627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Итого по разделу: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15</w:t>
      </w:r>
    </w:p>
    <w:p w:rsidR="00F6682F" w:rsidRDefault="00F6682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tabs>
          <w:tab w:val="left" w:pos="6279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Резервное время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20</w:t>
      </w:r>
    </w:p>
    <w:p w:rsidR="00F6682F" w:rsidRDefault="00F6682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tabs>
          <w:tab w:val="left" w:pos="6279"/>
          <w:tab w:val="left" w:pos="6808"/>
          <w:tab w:val="left" w:pos="791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15"/>
          <w:szCs w:val="15"/>
        </w:rPr>
        <w:sectPr w:rsidR="00F6682F">
          <w:type w:val="continuous"/>
          <w:pgSz w:w="16840" w:h="11900" w:orient="landscape"/>
          <w:pgMar w:top="658" w:right="800" w:bottom="0" w:left="75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>ОБЩЕЕ КОЛИЧЕСТВО ЧАСОВ ПО ПРОГРАММЕ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136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15"/>
          <w:szCs w:val="15"/>
        </w:rPr>
        <w:tab/>
        <w:t>18</w:t>
      </w:r>
      <w:bookmarkEnd w:id="24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bookmarkStart w:id="25" w:name="_page_93_0"/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lastRenderedPageBreak/>
        <w:t>ПОУРОЧНОЕ ПЛАНИРОВАНИЕ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tabs>
          <w:tab w:val="left" w:pos="643"/>
          <w:tab w:val="left" w:pos="3834"/>
          <w:tab w:val="left" w:pos="7751"/>
          <w:tab w:val="left" w:pos="8955"/>
        </w:tabs>
        <w:spacing w:after="63" w:line="240" w:lineRule="auto"/>
        <w:ind w:left="82" w:right="-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№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Тема урока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Количество часов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Дата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Виды, формы</w:t>
      </w:r>
    </w:p>
    <w:p w:rsidR="00F6682F" w:rsidRDefault="00F6682F">
      <w:pPr>
        <w:sectPr w:rsidR="00F6682F">
          <w:pgSz w:w="11900" w:h="16840"/>
          <w:pgMar w:top="589" w:right="800" w:bottom="0" w:left="663" w:header="0" w:footer="0" w:gutter="0"/>
          <w:cols w:space="708"/>
        </w:sectPr>
      </w:pPr>
    </w:p>
    <w:p w:rsidR="00F6682F" w:rsidRDefault="00CA52E1">
      <w:pPr>
        <w:widowControl w:val="0"/>
        <w:tabs>
          <w:tab w:val="left" w:pos="3834"/>
        </w:tabs>
        <w:spacing w:line="240" w:lineRule="auto"/>
        <w:ind w:left="82" w:right="-20"/>
        <w:rPr>
          <w:rFonts w:ascii="Times New Roman" w:eastAsia="Times New Roman" w:hAnsi="Times New Roman" w:cs="Times New Roman"/>
          <w:b/>
          <w:bCs/>
          <w:color w:val="000000"/>
          <w:position w:val="-15"/>
          <w:sz w:val="23"/>
          <w:szCs w:val="23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lastRenderedPageBreak/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position w:val="-15"/>
          <w:sz w:val="23"/>
          <w:szCs w:val="23"/>
        </w:rPr>
        <w:t>всего контрольные</w:t>
      </w:r>
    </w:p>
    <w:p w:rsidR="00F6682F" w:rsidRDefault="00CA52E1">
      <w:pPr>
        <w:widowControl w:val="0"/>
        <w:spacing w:before="63" w:line="240" w:lineRule="auto"/>
        <w:ind w:left="4548" w:right="-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работы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position w:val="15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lastRenderedPageBreak/>
        <w:t xml:space="preserve">практические </w:t>
      </w:r>
      <w:r>
        <w:rPr>
          <w:rFonts w:ascii="Times New Roman" w:eastAsia="Times New Roman" w:hAnsi="Times New Roman" w:cs="Times New Roman"/>
          <w:b/>
          <w:bCs/>
          <w:color w:val="000000"/>
          <w:position w:val="15"/>
          <w:sz w:val="23"/>
          <w:szCs w:val="23"/>
        </w:rPr>
        <w:t>изучения       контроля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работы</w:t>
      </w:r>
    </w:p>
    <w:p w:rsidR="00F6682F" w:rsidRDefault="00F6682F">
      <w:pPr>
        <w:sectPr w:rsidR="00F6682F">
          <w:type w:val="continuous"/>
          <w:pgSz w:w="11900" w:h="16840"/>
          <w:pgMar w:top="589" w:right="800" w:bottom="0" w:left="663" w:header="0" w:footer="0" w:gutter="0"/>
          <w:cols w:num="2" w:space="708" w:equalWidth="0">
            <w:col w:w="5971" w:space="154"/>
            <w:col w:w="4310" w:space="0"/>
          </w:cols>
        </w:sectPr>
      </w:pPr>
    </w:p>
    <w:p w:rsidR="00F6682F" w:rsidRDefault="00F6682F">
      <w:pPr>
        <w:spacing w:after="15" w:line="200" w:lineRule="exact"/>
        <w:rPr>
          <w:sz w:val="20"/>
          <w:szCs w:val="20"/>
        </w:rPr>
      </w:pPr>
    </w:p>
    <w:p w:rsidR="00F6682F" w:rsidRDefault="00F6682F">
      <w:pPr>
        <w:sectPr w:rsidR="00F6682F">
          <w:type w:val="continuous"/>
          <w:pgSz w:w="11900" w:h="16840"/>
          <w:pgMar w:top="589" w:right="800" w:bottom="0" w:left="663" w:header="0" w:footer="0" w:gutter="0"/>
          <w:cols w:space="708"/>
        </w:sectPr>
      </w:pPr>
    </w:p>
    <w:p w:rsidR="00F6682F" w:rsidRDefault="00CA52E1">
      <w:pPr>
        <w:widowControl w:val="0"/>
        <w:tabs>
          <w:tab w:val="left" w:pos="3834"/>
          <w:tab w:val="left" w:pos="4548"/>
          <w:tab w:val="left" w:pos="6126"/>
        </w:tabs>
        <w:spacing w:line="297" w:lineRule="auto"/>
        <w:ind w:left="643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Числа. Числа в пределах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миллиона: чтение, запись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834"/>
          <w:tab w:val="left" w:pos="4548"/>
          <w:tab w:val="left" w:pos="6126"/>
        </w:tabs>
        <w:spacing w:line="297" w:lineRule="auto"/>
        <w:ind w:left="643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Числа. Числа в пределах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миллиона: чтение, запись.</w:t>
      </w:r>
    </w:p>
    <w:p w:rsidR="00F6682F" w:rsidRDefault="00CA52E1">
      <w:pPr>
        <w:widowControl w:val="0"/>
        <w:spacing w:line="297" w:lineRule="auto"/>
        <w:ind w:left="643" w:right="25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Изменение значения цифры в зависимости от её места в записи числа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834"/>
          <w:tab w:val="left" w:pos="4548"/>
          <w:tab w:val="left" w:pos="6126"/>
        </w:tabs>
        <w:spacing w:line="297" w:lineRule="auto"/>
        <w:ind w:left="643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Числа. Числа в пределах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миллиона: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поразрядное</w:t>
      </w:r>
      <w:proofErr w:type="gramEnd"/>
    </w:p>
    <w:p w:rsidR="00F6682F" w:rsidRDefault="00CA52E1">
      <w:pPr>
        <w:widowControl w:val="0"/>
        <w:spacing w:line="297" w:lineRule="auto"/>
        <w:ind w:left="643" w:right="264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сравнение. Представление многозначного числа в виде суммы разрядных слагаемых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834"/>
          <w:tab w:val="left" w:pos="4548"/>
          <w:tab w:val="left" w:pos="6126"/>
        </w:tabs>
        <w:spacing w:line="297" w:lineRule="auto"/>
        <w:ind w:left="643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Числа. Числа в пределах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миллиона: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поразрядное</w:t>
      </w:r>
      <w:proofErr w:type="gramEnd"/>
    </w:p>
    <w:p w:rsidR="00F6682F" w:rsidRDefault="00CA52E1">
      <w:pPr>
        <w:widowControl w:val="0"/>
        <w:spacing w:line="297" w:lineRule="auto"/>
        <w:ind w:left="643" w:right="250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сравнение. Выделение в числе общего количества единиц любого разряда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834"/>
          <w:tab w:val="left" w:pos="4548"/>
          <w:tab w:val="left" w:pos="6126"/>
        </w:tabs>
        <w:spacing w:line="297" w:lineRule="auto"/>
        <w:ind w:left="643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5.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Числа. Числа в пределах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миллиона: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поразрядное</w:t>
      </w:r>
      <w:proofErr w:type="gramEnd"/>
    </w:p>
    <w:p w:rsidR="00F6682F" w:rsidRDefault="00CA52E1">
      <w:pPr>
        <w:widowControl w:val="0"/>
        <w:spacing w:line="240" w:lineRule="auto"/>
        <w:ind w:left="643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сравнение</w:t>
      </w:r>
    </w:p>
    <w:p w:rsidR="00F6682F" w:rsidRDefault="00F6682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3834"/>
          <w:tab w:val="left" w:pos="4548"/>
          <w:tab w:val="left" w:pos="6126"/>
        </w:tabs>
        <w:spacing w:line="297" w:lineRule="auto"/>
        <w:ind w:left="643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6.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Числа. Числа в пределах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миллиона: упорядочение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834"/>
          <w:tab w:val="left" w:pos="4548"/>
          <w:tab w:val="left" w:pos="6126"/>
        </w:tabs>
        <w:spacing w:line="297" w:lineRule="auto"/>
        <w:ind w:left="643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Числа. Число, большее или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меньшее данного числа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</w:t>
      </w:r>
      <w:proofErr w:type="gramEnd"/>
    </w:p>
    <w:p w:rsidR="00F6682F" w:rsidRDefault="00CA52E1">
      <w:pPr>
        <w:widowControl w:val="0"/>
        <w:spacing w:line="297" w:lineRule="auto"/>
        <w:ind w:left="643" w:right="290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заданное число разрядных единиц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834"/>
          <w:tab w:val="left" w:pos="4548"/>
          <w:tab w:val="left" w:pos="6126"/>
        </w:tabs>
        <w:spacing w:line="297" w:lineRule="auto"/>
        <w:ind w:left="643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Числа. Число, большее или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меньшее данного числа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proofErr w:type="gramEnd"/>
    </w:p>
    <w:p w:rsidR="00F6682F" w:rsidRDefault="00CA52E1">
      <w:pPr>
        <w:widowControl w:val="0"/>
        <w:spacing w:line="297" w:lineRule="auto"/>
        <w:ind w:left="643" w:right="253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заданное число раз разрядных единиц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834"/>
          <w:tab w:val="left" w:pos="4548"/>
          <w:tab w:val="left" w:pos="6126"/>
        </w:tabs>
        <w:spacing w:line="297" w:lineRule="auto"/>
        <w:ind w:left="643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Числа. Число, большее или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меньшее данного числа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</w:t>
      </w:r>
      <w:proofErr w:type="gramEnd"/>
    </w:p>
    <w:p w:rsidR="00F6682F" w:rsidRDefault="00CA52E1">
      <w:pPr>
        <w:widowControl w:val="0"/>
        <w:spacing w:line="297" w:lineRule="auto"/>
        <w:ind w:left="643" w:right="26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заданное число разрядных единиц, в заданное число раз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643"/>
          <w:tab w:val="left" w:pos="3834"/>
          <w:tab w:val="left" w:pos="4548"/>
          <w:tab w:val="left" w:pos="6126"/>
        </w:tabs>
        <w:spacing w:line="240" w:lineRule="auto"/>
        <w:ind w:left="82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Числа. Свойства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</w:p>
    <w:p w:rsidR="00F6682F" w:rsidRDefault="00CA52E1">
      <w:pPr>
        <w:widowControl w:val="0"/>
        <w:spacing w:before="63" w:line="240" w:lineRule="auto"/>
        <w:ind w:left="643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многозначного числа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01.09.2022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05.09.2022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06.09.2022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07.09.2022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08.09.2022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14.09.2022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15.09.2022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19.09.2022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 Письменный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type w:val="continuous"/>
          <w:pgSz w:w="11900" w:h="16840"/>
          <w:pgMar w:top="589" w:right="800" w:bottom="0" w:left="663" w:header="0" w:footer="0" w:gutter="0"/>
          <w:cols w:num="3" w:space="708" w:equalWidth="0">
            <w:col w:w="6243" w:space="1507"/>
            <w:col w:w="1052" w:space="151"/>
            <w:col w:w="148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25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26" w:name="_page_94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11.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Числа. Дополнение числа до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заданного круглого числа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Величины. Величины: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сравнение объектов по массе,</w:t>
      </w:r>
    </w:p>
    <w:p w:rsidR="00F6682F" w:rsidRDefault="00CA52E1">
      <w:pPr>
        <w:widowControl w:val="0"/>
        <w:spacing w:line="297" w:lineRule="auto"/>
        <w:ind w:left="561" w:right="327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длине, площади, вместимости. Единица вместимости (литр)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Величины. Единицы массы —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центнер, тонна; соотношения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между единицами массы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14.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Величины. Единицы массы —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центнер, тонна; соотношения</w:t>
      </w:r>
    </w:p>
    <w:p w:rsidR="00F6682F" w:rsidRDefault="00CA52E1">
      <w:pPr>
        <w:widowControl w:val="0"/>
        <w:spacing w:line="297" w:lineRule="auto"/>
        <w:ind w:left="561" w:right="249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между единицами массы. Таблица единиц массы. Соотношение между единицами в пределах 100 000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15.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Величины.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Единицы времени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(сутки, неделя, месяц, год,</w:t>
      </w:r>
      <w:proofErr w:type="gramEnd"/>
    </w:p>
    <w:p w:rsidR="00F6682F" w:rsidRDefault="00CA52E1">
      <w:pPr>
        <w:widowControl w:val="0"/>
        <w:spacing w:line="297" w:lineRule="auto"/>
        <w:ind w:left="561" w:right="299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век), соотношение между ними. Календарь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16.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Величины.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Единицы времени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(сутки, неделя, месяц, год,</w:t>
      </w:r>
      <w:proofErr w:type="gramEnd"/>
    </w:p>
    <w:p w:rsidR="00F6682F" w:rsidRDefault="00CA52E1">
      <w:pPr>
        <w:widowControl w:val="0"/>
        <w:spacing w:line="297" w:lineRule="auto"/>
        <w:ind w:left="561" w:right="249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век), соотношение между ними. Календарь. Таблица единиц времени. Соотношение между единицами в пределах 100 000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17.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Величины.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Единицы длины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(миллиметр, сантиметр,</w:t>
      </w:r>
      <w:proofErr w:type="gramEnd"/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дециметр, метр, километр)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18.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 Величины.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Единицы длины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(миллиметр, сантиметр,</w:t>
      </w:r>
      <w:proofErr w:type="gramEnd"/>
    </w:p>
    <w:p w:rsidR="00F6682F" w:rsidRDefault="00CA52E1">
      <w:pPr>
        <w:widowControl w:val="0"/>
        <w:spacing w:line="297" w:lineRule="auto"/>
        <w:ind w:left="561" w:right="249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дециметр, метр, километр). Таблица единиц длины. Соотношение между единицами в пределах 100 000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19.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 Величины.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Единицы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площади (квадратный метр,</w:t>
      </w:r>
      <w:proofErr w:type="gramEnd"/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квадратный дециметр,</w:t>
      </w:r>
    </w:p>
    <w:p w:rsidR="00F6682F" w:rsidRDefault="00CA52E1">
      <w:pPr>
        <w:widowControl w:val="0"/>
        <w:spacing w:before="63"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квадратный сантиметр)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20.09.2022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21.09.2022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22.09.2022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26.09.2022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27.09.2022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28.09.2022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29.09.2022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03.10.2022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04.10.2022</w:t>
      </w:r>
    </w:p>
    <w:p w:rsidR="00F6682F" w:rsidRDefault="00CA52E1">
      <w:pPr>
        <w:widowControl w:val="0"/>
        <w:spacing w:line="297" w:lineRule="auto"/>
        <w:ind w:right="4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Практическая работа;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 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4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 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800" w:bottom="0" w:left="745" w:header="0" w:footer="0" w:gutter="0"/>
          <w:cols w:num="3" w:space="708" w:equalWidth="0">
            <w:col w:w="6161" w:space="1507"/>
            <w:col w:w="1052" w:space="151"/>
            <w:col w:w="148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26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27" w:name="_page_95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20.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 Величины.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Единицы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площади (квадратный метр,</w:t>
      </w:r>
      <w:proofErr w:type="gramEnd"/>
    </w:p>
    <w:p w:rsidR="00F6682F" w:rsidRDefault="00CA52E1">
      <w:pPr>
        <w:widowControl w:val="0"/>
        <w:spacing w:line="297" w:lineRule="auto"/>
        <w:ind w:left="561" w:right="249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квадратный дециметр, квадратный сантиметр). Таблица единиц площади. Соотношение между единицами в пределах 100 000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Величины.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Единицы скорости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(километры в час, метры в</w:t>
      </w:r>
      <w:proofErr w:type="gramEnd"/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минуту, метры в секунду)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Величины.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Единицы скорости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(километры в час, метры в</w:t>
      </w:r>
      <w:proofErr w:type="gramEnd"/>
    </w:p>
    <w:p w:rsidR="00F6682F" w:rsidRDefault="00CA52E1">
      <w:pPr>
        <w:widowControl w:val="0"/>
        <w:spacing w:line="297" w:lineRule="auto"/>
        <w:ind w:left="561" w:right="249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минуту, метры в секунду). Таблица единиц скорости. Соотношение между единицами в пределах 100 000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Величины. Доля величины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времени, массы, длины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24.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сложение</w:t>
      </w:r>
    </w:p>
    <w:p w:rsidR="00F6682F" w:rsidRDefault="00CA52E1">
      <w:pPr>
        <w:widowControl w:val="0"/>
        <w:spacing w:line="297" w:lineRule="auto"/>
        <w:ind w:left="561" w:right="330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многозначных чисел в пределах миллиона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25.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вычитание</w:t>
      </w:r>
    </w:p>
    <w:p w:rsidR="00F6682F" w:rsidRDefault="00CA52E1">
      <w:pPr>
        <w:widowControl w:val="0"/>
        <w:spacing w:line="297" w:lineRule="auto"/>
        <w:ind w:left="561" w:right="330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многозначных чисел в пределах миллиона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26.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сложение,</w:t>
      </w:r>
    </w:p>
    <w:p w:rsidR="00F6682F" w:rsidRDefault="00CA52E1">
      <w:pPr>
        <w:widowControl w:val="0"/>
        <w:spacing w:line="297" w:lineRule="auto"/>
        <w:ind w:left="561" w:right="254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вычитание многозначных чисел в пределах миллиона. Вычитание с переходом через несколько разрядов вида 60005 - 798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27.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умножение</w:t>
      </w:r>
    </w:p>
    <w:p w:rsidR="00F6682F" w:rsidRDefault="00CA52E1">
      <w:pPr>
        <w:widowControl w:val="0"/>
        <w:spacing w:line="297" w:lineRule="auto"/>
        <w:ind w:left="561" w:right="250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многозначных чисел на однозначное число в пределах 100 000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28.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умножение</w:t>
      </w:r>
    </w:p>
    <w:p w:rsidR="00F6682F" w:rsidRDefault="00CA52E1">
      <w:pPr>
        <w:widowControl w:val="0"/>
        <w:spacing w:line="297" w:lineRule="auto"/>
        <w:ind w:left="561" w:right="264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многозначных чисел на двузначное число в пределах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100 000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05.10.2022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06.10.2022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17.10.2022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18.10.2022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19.10.2022</w:t>
      </w: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 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 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 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800" w:bottom="0" w:left="745" w:header="0" w:footer="0" w:gutter="0"/>
          <w:cols w:num="3" w:space="708" w:equalWidth="0">
            <w:col w:w="6161" w:space="1507"/>
            <w:col w:w="1052" w:space="151"/>
            <w:col w:w="148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27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28" w:name="_page_96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29.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умножение</w:t>
      </w:r>
    </w:p>
    <w:p w:rsidR="00F6682F" w:rsidRDefault="00CA52E1">
      <w:pPr>
        <w:widowControl w:val="0"/>
        <w:spacing w:line="297" w:lineRule="auto"/>
        <w:ind w:left="561" w:right="256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многозначных чисел на двузначное число в пределах 100 000. Письменные приемы умножения вида 243 ∙ 20, 545 ∙ 200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30.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 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умножение</w:t>
      </w:r>
    </w:p>
    <w:p w:rsidR="00F6682F" w:rsidRDefault="00CA52E1">
      <w:pPr>
        <w:widowControl w:val="0"/>
        <w:spacing w:line="297" w:lineRule="auto"/>
        <w:ind w:left="561" w:right="264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многозначных чисел на двузначное число в пределах 100 000. Умножение чисел, оканчивающихся нулями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 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деление</w:t>
      </w:r>
    </w:p>
    <w:p w:rsidR="00F6682F" w:rsidRDefault="00CA52E1">
      <w:pPr>
        <w:widowControl w:val="0"/>
        <w:spacing w:line="297" w:lineRule="auto"/>
        <w:ind w:left="561" w:right="250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многозначных чисел на однозначное число в пределах 100 000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 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деление</w:t>
      </w:r>
    </w:p>
    <w:p w:rsidR="00F6682F" w:rsidRDefault="00CA52E1">
      <w:pPr>
        <w:widowControl w:val="0"/>
        <w:spacing w:line="297" w:lineRule="auto"/>
        <w:ind w:left="561" w:right="250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многозначных чисел на однозначное число в пределах 100 000.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Деление многозначного числа на однозначное (в записи частного - нули)</w:t>
      </w:r>
      <w:proofErr w:type="gramEnd"/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деление</w:t>
      </w:r>
    </w:p>
    <w:p w:rsidR="00F6682F" w:rsidRDefault="00CA52E1">
      <w:pPr>
        <w:widowControl w:val="0"/>
        <w:spacing w:line="297" w:lineRule="auto"/>
        <w:ind w:left="561" w:right="250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многозначных чисел на однозначное число в пределах 100 000.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Писменное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деление на число, оканчивающееся нулями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34.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деление</w:t>
      </w:r>
    </w:p>
    <w:p w:rsidR="00F6682F" w:rsidRDefault="00CA52E1">
      <w:pPr>
        <w:widowControl w:val="0"/>
        <w:spacing w:line="297" w:lineRule="auto"/>
        <w:ind w:left="561" w:right="264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многозначных чисел на двузначное число в пределах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100 000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20.10.2022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24.10.2022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25.10.2022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26.10.2022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27.10.2022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07.11.2022</w:t>
      </w:r>
    </w:p>
    <w:p w:rsidR="00F6682F" w:rsidRDefault="00CA52E1">
      <w:pPr>
        <w:widowControl w:val="0"/>
        <w:spacing w:line="297" w:lineRule="auto"/>
        <w:ind w:right="26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Контрольная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 Самооценка с использованием "Оценочного листа";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663" w:bottom="0" w:left="745" w:header="0" w:footer="0" w:gutter="0"/>
          <w:cols w:num="3" w:space="708" w:equalWidth="0">
            <w:col w:w="6161" w:space="1507"/>
            <w:col w:w="1052" w:space="151"/>
            <w:col w:w="16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  <w:bookmarkEnd w:id="28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29" w:name="_page_97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35.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деление</w:t>
      </w:r>
    </w:p>
    <w:p w:rsidR="00F6682F" w:rsidRDefault="00CA52E1">
      <w:pPr>
        <w:widowControl w:val="0"/>
        <w:spacing w:line="297" w:lineRule="auto"/>
        <w:ind w:left="561" w:right="257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многозначных чисел на двузначное число в пределах 100 000. Деление на двузначное число (цифра частного находится способом проб)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36.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Письменное деление</w:t>
      </w:r>
    </w:p>
    <w:p w:rsidR="00F6682F" w:rsidRDefault="00CA52E1">
      <w:pPr>
        <w:widowControl w:val="0"/>
        <w:spacing w:line="297" w:lineRule="auto"/>
        <w:ind w:left="561" w:right="264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многозначных чисел на двузначное число в пределах 100 000. Деление на двузначное число (в записи частного есть нули)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37.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Письменное деление</w:t>
      </w:r>
    </w:p>
    <w:p w:rsidR="00F6682F" w:rsidRDefault="00CA52E1">
      <w:pPr>
        <w:widowControl w:val="0"/>
        <w:spacing w:line="297" w:lineRule="auto"/>
        <w:ind w:left="561" w:right="255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многозначных чисел на однозначное/двузначное число в пределах 100 000. Нахождение числа, большего или меньшего данного числа на заданное число, в заданное число раз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38.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Письменное деление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proofErr w:type="gramEnd"/>
    </w:p>
    <w:p w:rsidR="00F6682F" w:rsidRDefault="00CA52E1">
      <w:pPr>
        <w:widowControl w:val="0"/>
        <w:spacing w:line="297" w:lineRule="auto"/>
        <w:ind w:left="561" w:right="271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остатком (запись уголком) в пределах 100 000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39.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Умножение на 10, 100, 1000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40.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Деление на 10, 100, 1000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Свойства сложения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Свойства умножения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Применение свойств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арифметических действий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для</w:t>
      </w:r>
      <w:proofErr w:type="gramEnd"/>
    </w:p>
    <w:p w:rsidR="00F6682F" w:rsidRDefault="00CA52E1">
      <w:pPr>
        <w:widowControl w:val="0"/>
        <w:spacing w:before="63"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вычислений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08.11.2022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09.11.2022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14.11.2022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15.11.2022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16.11.2022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17.11.2022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21.11.2022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22.11.2022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 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800" w:bottom="0" w:left="745" w:header="0" w:footer="0" w:gutter="0"/>
          <w:cols w:num="3" w:space="708" w:equalWidth="0">
            <w:col w:w="6161" w:space="1507"/>
            <w:col w:w="1052" w:space="151"/>
            <w:col w:w="148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29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0" w:name="_page_98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44.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Поиск значения числового</w:t>
      </w:r>
    </w:p>
    <w:p w:rsidR="00F6682F" w:rsidRDefault="00CA52E1">
      <w:pPr>
        <w:widowControl w:val="0"/>
        <w:spacing w:line="297" w:lineRule="auto"/>
        <w:ind w:left="561" w:right="275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выражения, содержащего несколько действий в пределах 100 000. Числовое выражение, содержащее действия сложения, вычитания, умножения и деления (без скобок)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45.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Поиск значения числового</w:t>
      </w:r>
    </w:p>
    <w:p w:rsidR="00F6682F" w:rsidRDefault="00CA52E1">
      <w:pPr>
        <w:widowControl w:val="0"/>
        <w:spacing w:line="297" w:lineRule="auto"/>
        <w:ind w:left="561" w:right="275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выражения, содержащего несколько действий в пределах 100 000. Числовое выражение, содержащее действия сложения, вычитания, умножения и деления (со скобками)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46.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Проверка результата</w:t>
      </w:r>
    </w:p>
    <w:p w:rsidR="00F6682F" w:rsidRDefault="00CA52E1">
      <w:pPr>
        <w:widowControl w:val="0"/>
        <w:spacing w:line="297" w:lineRule="auto"/>
        <w:ind w:left="561" w:right="289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вычислений, в том числе с помощью калькулятора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47.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Проверка результата</w:t>
      </w:r>
    </w:p>
    <w:p w:rsidR="00F6682F" w:rsidRDefault="00CA52E1">
      <w:pPr>
        <w:widowControl w:val="0"/>
        <w:spacing w:line="297" w:lineRule="auto"/>
        <w:ind w:left="561" w:right="289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вычислений, в том числе с помощью калькулятора. Проверка умножения делением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48.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Проверка результата</w:t>
      </w:r>
    </w:p>
    <w:p w:rsidR="00F6682F" w:rsidRDefault="00CA52E1">
      <w:pPr>
        <w:widowControl w:val="0"/>
        <w:spacing w:line="297" w:lineRule="auto"/>
        <w:ind w:left="561" w:right="289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вычислений, в том числе с помощью калькулятора. Проверка деления умножением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49.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Равенство, содержащее</w:t>
      </w:r>
    </w:p>
    <w:p w:rsidR="00F6682F" w:rsidRDefault="00CA52E1">
      <w:pPr>
        <w:widowControl w:val="0"/>
        <w:spacing w:line="297" w:lineRule="auto"/>
        <w:ind w:left="561" w:right="284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неизвестный компонент арифметического действия вычитания: запись, нахождение неизвестного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компонента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23.11.2022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24.11.2022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28.11.2022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29.11.2022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30.11.2022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01.12.2022</w:t>
      </w: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 Самооценка с использованием "Оценочного листа";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18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663" w:bottom="0" w:left="745" w:header="0" w:footer="0" w:gutter="0"/>
          <w:cols w:num="3" w:space="708" w:equalWidth="0">
            <w:col w:w="6161" w:space="1507"/>
            <w:col w:w="1052" w:space="151"/>
            <w:col w:w="16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30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1" w:name="_page_99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50.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Равенство, содержащее</w:t>
      </w:r>
    </w:p>
    <w:p w:rsidR="00F6682F" w:rsidRDefault="00CA52E1">
      <w:pPr>
        <w:widowControl w:val="0"/>
        <w:spacing w:line="297" w:lineRule="auto"/>
        <w:ind w:left="561" w:right="284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неизвестный компонент арифметического действия умножения: запись, нахождение неизвестного компонента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51.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Равенство, содержащее</w:t>
      </w:r>
    </w:p>
    <w:p w:rsidR="00F6682F" w:rsidRDefault="00CA52E1">
      <w:pPr>
        <w:widowControl w:val="0"/>
        <w:spacing w:line="297" w:lineRule="auto"/>
        <w:ind w:left="561" w:right="284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неизвестный компонент арифметического действия умножения: запись, нахождение неизвестного компонента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52.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Равенство, содержащее</w:t>
      </w:r>
    </w:p>
    <w:p w:rsidR="00F6682F" w:rsidRDefault="00CA52E1">
      <w:pPr>
        <w:widowControl w:val="0"/>
        <w:spacing w:line="297" w:lineRule="auto"/>
        <w:ind w:left="561" w:right="264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неизвестный компонент арифметического действия деления: запись, нахождение неизвестного компонента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53.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Равенство, содержащее</w:t>
      </w:r>
    </w:p>
    <w:p w:rsidR="00F6682F" w:rsidRDefault="00CA52E1">
      <w:pPr>
        <w:widowControl w:val="0"/>
        <w:spacing w:line="297" w:lineRule="auto"/>
        <w:ind w:left="561" w:right="27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неизвестный компонент арифметического действия деления с остатком: запись, нахождение неизвестного компонента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54.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Умножение величины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</w:t>
      </w:r>
      <w:proofErr w:type="gramEnd"/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однозначное число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55.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1 Деление величины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</w:t>
      </w:r>
      <w:proofErr w:type="gramEnd"/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однозначное число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56.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Умножение и деление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величины на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однозначное</w:t>
      </w:r>
      <w:proofErr w:type="gramEnd"/>
    </w:p>
    <w:p w:rsidR="00F6682F" w:rsidRDefault="00CA52E1">
      <w:pPr>
        <w:widowControl w:val="0"/>
        <w:spacing w:before="63"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число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05.12.2022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06.12.2022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07.12.2022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08.12.2022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14.12.2022</w:t>
      </w: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 Самооценка с использованием "Оценочного листа";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663" w:bottom="0" w:left="745" w:header="0" w:footer="0" w:gutter="0"/>
          <w:cols w:num="3" w:space="708" w:equalWidth="0">
            <w:col w:w="6161" w:space="1507"/>
            <w:col w:w="1052" w:space="151"/>
            <w:col w:w="16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  <w:bookmarkEnd w:id="31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2" w:name="_page_100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57.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Умножение и деление</w:t>
      </w:r>
    </w:p>
    <w:p w:rsidR="00F6682F" w:rsidRDefault="00CA52E1">
      <w:pPr>
        <w:widowControl w:val="0"/>
        <w:spacing w:line="297" w:lineRule="auto"/>
        <w:ind w:left="561" w:right="295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величины на однозначное число. Понятие доли величины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58.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Умножение и деление</w:t>
      </w:r>
    </w:p>
    <w:p w:rsidR="00F6682F" w:rsidRDefault="00CA52E1">
      <w:pPr>
        <w:widowControl w:val="0"/>
        <w:spacing w:line="297" w:lineRule="auto"/>
        <w:ind w:left="561" w:right="295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величины на однозначное число. Сравнение долей одного целого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59.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Умножение и деление</w:t>
      </w:r>
    </w:p>
    <w:p w:rsidR="00F6682F" w:rsidRDefault="00CA52E1">
      <w:pPr>
        <w:widowControl w:val="0"/>
        <w:spacing w:line="297" w:lineRule="auto"/>
        <w:ind w:left="561" w:right="278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величины на однозначное число. Нахождение доли от величины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60.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Арифметические действия.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Умножение и деление</w:t>
      </w:r>
    </w:p>
    <w:p w:rsidR="00F6682F" w:rsidRDefault="00CA52E1">
      <w:pPr>
        <w:widowControl w:val="0"/>
        <w:spacing w:line="297" w:lineRule="auto"/>
        <w:ind w:left="561" w:right="256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величины на однозначное число. Нахождение величины по её доле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61.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Работа 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текстовой задачей, решение</w:t>
      </w:r>
    </w:p>
    <w:p w:rsidR="00F6682F" w:rsidRDefault="00CA52E1">
      <w:pPr>
        <w:widowControl w:val="0"/>
        <w:spacing w:line="297" w:lineRule="auto"/>
        <w:ind w:left="561" w:right="300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которой содержит 2—3 действия: анализ, представление на модели</w:t>
      </w:r>
      <w:proofErr w:type="gramEnd"/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62.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Работа 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текстовой задачей, решение</w:t>
      </w:r>
    </w:p>
    <w:p w:rsidR="00F6682F" w:rsidRDefault="00CA52E1">
      <w:pPr>
        <w:widowControl w:val="0"/>
        <w:spacing w:line="297" w:lineRule="auto"/>
        <w:ind w:left="561" w:right="29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которой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содержит 2—3 действия: планирование и запись решения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63.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Работа 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текстовой задачей, решение</w:t>
      </w:r>
    </w:p>
    <w:p w:rsidR="00F6682F" w:rsidRDefault="00CA52E1">
      <w:pPr>
        <w:widowControl w:val="0"/>
        <w:spacing w:line="297" w:lineRule="auto"/>
        <w:ind w:left="561" w:right="251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которой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содержит 2—3 действия: проверка решения и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ответа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15.12.2022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19.12.2022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20.12.2022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21.12.2022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22.12.2022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26.12.2022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27.12.2022</w:t>
      </w: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 Самооценка с использованием "Оценочного листа";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Контрольная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663" w:bottom="0" w:left="745" w:header="0" w:footer="0" w:gutter="0"/>
          <w:cols w:num="3" w:space="708" w:equalWidth="0">
            <w:col w:w="6161" w:space="1507"/>
            <w:col w:w="1052" w:space="151"/>
            <w:col w:w="16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работа;</w:t>
      </w:r>
      <w:bookmarkEnd w:id="32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3" w:name="_page_101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64.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Работа 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текстовой задачей, решение</w:t>
      </w:r>
    </w:p>
    <w:p w:rsidR="00F6682F" w:rsidRDefault="00CA52E1">
      <w:pPr>
        <w:widowControl w:val="0"/>
        <w:spacing w:line="297" w:lineRule="auto"/>
        <w:ind w:left="561" w:right="254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которой содержит 2—3 действия: анализ, представление на модели; планирование и запись решения; проверка решения и ответа.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Задачи на нахождение четвертого пропорционального, решаемые способом отношений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65.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Работа 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текстовой задачей, решение</w:t>
      </w:r>
    </w:p>
    <w:p w:rsidR="00F6682F" w:rsidRDefault="00CA52E1">
      <w:pPr>
        <w:widowControl w:val="0"/>
        <w:spacing w:line="297" w:lineRule="auto"/>
        <w:ind w:left="561" w:right="254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которой содержит 2—3 действия: анализ, представление на модели; планирование и запись решения; проверка решения и ответа.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Задачи на нахождение неизвестных по двум разностям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66.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Работа 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текстовой задачей, решение</w:t>
      </w:r>
    </w:p>
    <w:p w:rsidR="00F6682F" w:rsidRDefault="00CA52E1">
      <w:pPr>
        <w:widowControl w:val="0"/>
        <w:spacing w:line="297" w:lineRule="auto"/>
        <w:ind w:left="561" w:right="254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которой содержит 2—3 действия: анализ, представление на модели; планирование и запись решения; проверка решения и ответа.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Задачи на увеличение числа в несколько раз, выраженные в косвенной форме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67.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Работа 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текстовой задачей, решение</w:t>
      </w:r>
    </w:p>
    <w:p w:rsidR="00F6682F" w:rsidRDefault="00CA52E1">
      <w:pPr>
        <w:widowControl w:val="0"/>
        <w:spacing w:line="297" w:lineRule="auto"/>
        <w:ind w:left="561" w:right="251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которой содержит 2—3 действия: анализ, представление на модели; планирование и запись решения; проверка решения и ответа.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Задачи на уменьшение числа в несколько раз, выраженные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косвенной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форме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28.12.2022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10.01.2023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11.01.2023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12.01.2023</w:t>
      </w: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850" w:bottom="0" w:left="745" w:header="0" w:footer="0" w:gutter="0"/>
          <w:cols w:num="3" w:space="708" w:equalWidth="0">
            <w:col w:w="6161" w:space="1507"/>
            <w:col w:w="1052" w:space="151"/>
            <w:col w:w="143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33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4" w:name="_page_102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68.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Работа 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текстовой задачей, решение</w:t>
      </w:r>
    </w:p>
    <w:p w:rsidR="00F6682F" w:rsidRDefault="00CA52E1">
      <w:pPr>
        <w:widowControl w:val="0"/>
        <w:spacing w:line="297" w:lineRule="auto"/>
        <w:ind w:left="561" w:right="254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которой содержит 2—3 действия: анализ, представление на модели; планирование и запись решения; проверка решения и ответа.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Задачи на пропорциональное деление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69.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Анализ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зависимостей,</w:t>
      </w:r>
    </w:p>
    <w:p w:rsidR="00F6682F" w:rsidRDefault="00CA52E1">
      <w:pPr>
        <w:widowControl w:val="0"/>
        <w:spacing w:line="297" w:lineRule="auto"/>
        <w:ind w:left="561" w:right="261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характеризующих процессы: движения (скорость, время, пройденный путь) и решение соответствующих задач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70.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Анализ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зависимостей,</w:t>
      </w:r>
    </w:p>
    <w:p w:rsidR="00F6682F" w:rsidRDefault="00CA52E1">
      <w:pPr>
        <w:widowControl w:val="0"/>
        <w:spacing w:line="297" w:lineRule="auto"/>
        <w:ind w:left="561" w:right="261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характеризующих процессы: движения (скорость, время, пройденный путь) и решение соответствующих задач. Задачи на встречное движение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Анализ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зависимостей,</w:t>
      </w:r>
    </w:p>
    <w:p w:rsidR="00F6682F" w:rsidRDefault="00CA52E1">
      <w:pPr>
        <w:widowControl w:val="0"/>
        <w:spacing w:line="297" w:lineRule="auto"/>
        <w:ind w:left="561" w:right="261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характеризующих процессы: движения (скорость, время, пройденный путь) и решение соответствующих задач. Задачи на движение в противоположных направлениях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Анализ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зависимостей,</w:t>
      </w:r>
    </w:p>
    <w:p w:rsidR="00F6682F" w:rsidRDefault="00CA52E1">
      <w:pPr>
        <w:widowControl w:val="0"/>
        <w:spacing w:line="297" w:lineRule="auto"/>
        <w:ind w:left="561" w:right="261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характеризующих процессы: движения (скорость, время, пройденный путь) и решение соответствующих задач. Задачи на движение в одном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направлении</w:t>
      </w:r>
      <w:proofErr w:type="gramEnd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16.01.2023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17.01.2023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18.01.2023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19.01.2023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23.01.2023</w:t>
      </w:r>
    </w:p>
    <w:p w:rsidR="00F6682F" w:rsidRDefault="00CA52E1">
      <w:pPr>
        <w:widowControl w:val="0"/>
        <w:spacing w:line="297" w:lineRule="auto"/>
        <w:ind w:right="-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850" w:bottom="0" w:left="745" w:header="0" w:footer="0" w:gutter="0"/>
          <w:cols w:num="3" w:space="708" w:equalWidth="0">
            <w:col w:w="6161" w:space="1507"/>
            <w:col w:w="1052" w:space="151"/>
            <w:col w:w="143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34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5" w:name="_page_103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73.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Анализ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зависимостей,</w:t>
      </w:r>
    </w:p>
    <w:p w:rsidR="00F6682F" w:rsidRDefault="00CA52E1">
      <w:pPr>
        <w:widowControl w:val="0"/>
        <w:spacing w:line="297" w:lineRule="auto"/>
        <w:ind w:left="561" w:right="261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характеризующих процессы: движения (скорость, время, пройденный путь) и решение соответствующих задач. Задачи на движение по реке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74.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Анализ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зависимостей,</w:t>
      </w:r>
    </w:p>
    <w:p w:rsidR="00F6682F" w:rsidRDefault="00CA52E1">
      <w:pPr>
        <w:widowControl w:val="0"/>
        <w:spacing w:line="297" w:lineRule="auto"/>
        <w:ind w:left="561" w:right="260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характеризующих процессы: работы (производительность, время, объём работы) и решение соответствующих задач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75.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Анализ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зависимостей,</w:t>
      </w:r>
    </w:p>
    <w:p w:rsidR="00F6682F" w:rsidRDefault="00CA52E1">
      <w:pPr>
        <w:widowControl w:val="0"/>
        <w:spacing w:line="297" w:lineRule="auto"/>
        <w:ind w:left="561" w:right="265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характеризующих процессы: купли-продажи (цена, количество, стоимость) и решение соответствующих задач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76.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Задачи на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установление времени</w:t>
      </w:r>
    </w:p>
    <w:p w:rsidR="00F6682F" w:rsidRDefault="00CA52E1">
      <w:pPr>
        <w:widowControl w:val="0"/>
        <w:spacing w:line="297" w:lineRule="auto"/>
        <w:ind w:left="561" w:right="250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(начало, продолжительность и окончание события)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77.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Задачи на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расчёт количества, расхода,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изменения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78.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Задачи на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нахождение доли величины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79.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Задачи на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нахождение величины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её</w:t>
      </w:r>
      <w:proofErr w:type="gramEnd"/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доле</w:t>
      </w:r>
    </w:p>
    <w:p w:rsidR="00F6682F" w:rsidRDefault="00F6682F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80.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 Разные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способы решения некоторых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видов изученных задач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24.01.2023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25.01.2023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26.01.2023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30.01.2023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31.01.2023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01.02.2023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02.02.2023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06.02.2023</w:t>
      </w:r>
    </w:p>
    <w:p w:rsidR="00F6682F" w:rsidRDefault="00CA52E1">
      <w:pPr>
        <w:widowControl w:val="0"/>
        <w:spacing w:line="297" w:lineRule="auto"/>
        <w:ind w:right="-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-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850" w:bottom="0" w:left="745" w:header="0" w:footer="0" w:gutter="0"/>
          <w:cols w:num="3" w:space="708" w:equalWidth="0">
            <w:col w:w="6161" w:space="1507"/>
            <w:col w:w="1052" w:space="151"/>
            <w:col w:w="143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35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6" w:name="_page_104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81.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Текстовые задачи.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1 Оформление решения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</w:t>
      </w:r>
      <w:proofErr w:type="gramEnd"/>
    </w:p>
    <w:p w:rsidR="00F6682F" w:rsidRDefault="00CA52E1">
      <w:pPr>
        <w:widowControl w:val="0"/>
        <w:spacing w:line="297" w:lineRule="auto"/>
        <w:ind w:left="561" w:right="273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действиям с пояснением, по вопросам, с помощью числового выражения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274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Наглядные представления о симметрии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Ось симметрии фигуры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84.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328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Фигуры, имеющие ось симметрии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85.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302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Фигуры, имеющие ось симметрии.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Построение геометрических фигур, симметричных заданным</w:t>
      </w:r>
      <w:proofErr w:type="gramEnd"/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86.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и геометрические фигуры.</w:t>
      </w:r>
    </w:p>
    <w:p w:rsidR="00F6682F" w:rsidRDefault="00CA52E1">
      <w:pPr>
        <w:widowControl w:val="0"/>
        <w:spacing w:line="297" w:lineRule="auto"/>
        <w:ind w:left="561" w:right="255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Окружность, круг: распознавание и изображение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87.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310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Построение окружности заданного радиуса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88.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312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Построение изученных геометрических фигур с помощью линейки,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угольника, циркуля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07.02.2023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08.02.2023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09.02.2023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14.02.2023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15.02.2023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16.02.2023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20.02.2023</w:t>
      </w: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Письменный контроль; практическая работа; самооценка с использованием "Оценочного листа";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18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663" w:bottom="0" w:left="745" w:header="0" w:footer="0" w:gutter="0"/>
          <w:cols w:num="3" w:space="708" w:equalWidth="0">
            <w:col w:w="6161" w:space="1507"/>
            <w:col w:w="1052" w:space="151"/>
            <w:col w:w="16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36"/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7" w:name="_page_105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89.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259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Построение изученных геометрических фигур с помощью линейки, угольника, циркуля. Решение геометрических задач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90.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314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Пространственные геометрические фигуры (тела): шар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91.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314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Пространственные геометрические фигуры (тела): куб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92.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314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Пространственные геометрические фигуры (тела): цилиндр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93.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314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Пространственные геометрические фигуры (тела): конус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94.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314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Пространственные геометрические фигуры (тела): пирамида</w:t>
      </w:r>
    </w:p>
    <w:p w:rsidR="00F6682F" w:rsidRDefault="00F6682F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95.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29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Пространственные геометрические фигуры (тела): шар, куб, цилиндр, конус, пирамида; их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различение, называние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21.02.2023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22.02.2023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27.02.2023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28.02.2023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01.03.2023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02.03.2023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06.03.2023</w:t>
      </w: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8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850" w:bottom="0" w:left="745" w:header="0" w:footer="0" w:gutter="0"/>
          <w:cols w:num="3" w:space="708" w:equalWidth="0">
            <w:col w:w="6161" w:space="1507"/>
            <w:col w:w="1052" w:space="151"/>
            <w:col w:w="143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37"/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8" w:name="_page_106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96.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29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Пространственные геометрические фигуры (тела): шар, куб, цилиндр, конус, пирамида; их различение, называние.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Проекции предметов окружающего мира на плоскость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97.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и геометрические фигуры.</w:t>
      </w:r>
    </w:p>
    <w:p w:rsidR="00F6682F" w:rsidRDefault="00CA52E1">
      <w:pPr>
        <w:widowControl w:val="0"/>
        <w:spacing w:line="297" w:lineRule="auto"/>
        <w:ind w:left="561" w:right="264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Конструирование: разбиение фигуры на прямоугольники (квадраты)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98.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и геометрические фигуры.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Конструирование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:с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оставление</w:t>
      </w:r>
      <w:proofErr w:type="spellEnd"/>
    </w:p>
    <w:p w:rsidR="00F6682F" w:rsidRDefault="00CA52E1">
      <w:pPr>
        <w:widowControl w:val="0"/>
        <w:spacing w:line="297" w:lineRule="auto"/>
        <w:ind w:left="561" w:right="272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фигур из прямоугольников/квадратов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99.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257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Периметр фигуры, составленной из двух-трёх прямоугольников (квадратов)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100. 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 геометрические фигуры.</w:t>
      </w:r>
    </w:p>
    <w:p w:rsidR="00F6682F" w:rsidRDefault="00CA52E1">
      <w:pPr>
        <w:widowControl w:val="0"/>
        <w:spacing w:line="297" w:lineRule="auto"/>
        <w:ind w:left="561" w:right="257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Площадь фигуры, составленной из двух-трёх прямоугольников (квадратов)</w:t>
      </w:r>
    </w:p>
    <w:p w:rsidR="00F6682F" w:rsidRDefault="00F6682F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101. Пространственные отношения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и геометрические фигуры.</w:t>
      </w:r>
    </w:p>
    <w:p w:rsidR="00F6682F" w:rsidRDefault="00CA52E1">
      <w:pPr>
        <w:widowControl w:val="0"/>
        <w:spacing w:line="297" w:lineRule="auto"/>
        <w:ind w:left="561" w:right="251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Периметр, площадь фигуры, составленной из двух-трёх прямоугольников (квадратов). Решение геометрических задач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102.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Работа с утверждениями: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конструирование, проверка</w:t>
      </w:r>
    </w:p>
    <w:p w:rsidR="00F6682F" w:rsidRDefault="00CA52E1">
      <w:pPr>
        <w:widowControl w:val="0"/>
        <w:spacing w:before="63"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истинности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07.03.2023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09.03.2023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13.03.2023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14.03.2023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15.03.2023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16.03.2023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20.03.2023</w:t>
      </w: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682F" w:rsidRDefault="00CA52E1">
      <w:pPr>
        <w:widowControl w:val="0"/>
        <w:spacing w:line="297" w:lineRule="auto"/>
        <w:ind w:right="18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 Самооценка с использованием "Оценочного листа";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663" w:bottom="0" w:left="745" w:header="0" w:footer="0" w:gutter="0"/>
          <w:cols w:num="3" w:space="708" w:equalWidth="0">
            <w:col w:w="6161" w:space="1507"/>
            <w:col w:w="1052" w:space="151"/>
            <w:col w:w="16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  <w:bookmarkEnd w:id="38"/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39" w:name="_page_145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103.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Работа с утверждениями:</w:t>
      </w:r>
    </w:p>
    <w:p w:rsidR="00F6682F" w:rsidRDefault="00CA52E1">
      <w:pPr>
        <w:widowControl w:val="0"/>
        <w:spacing w:line="297" w:lineRule="auto"/>
        <w:ind w:left="561" w:right="287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проверка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логических рассуждений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при решении задач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104.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Примеры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контрпримеры</w:t>
      </w:r>
      <w:proofErr w:type="spellEnd"/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105.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Данные о реальных процессах</w:t>
      </w:r>
    </w:p>
    <w:p w:rsidR="00F6682F" w:rsidRDefault="00CA52E1">
      <w:pPr>
        <w:widowControl w:val="0"/>
        <w:spacing w:line="297" w:lineRule="auto"/>
        <w:ind w:left="561" w:right="298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и явлениях окружающего мира,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представленные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на столбчатых диаграммах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106.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Данные о реальных процессах</w:t>
      </w:r>
    </w:p>
    <w:p w:rsidR="00F6682F" w:rsidRDefault="00CA52E1">
      <w:pPr>
        <w:widowControl w:val="0"/>
        <w:spacing w:line="297" w:lineRule="auto"/>
        <w:ind w:left="561" w:right="298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и явлениях окружающего мира,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представленные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на схемах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107.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Данные о реальных процессах</w:t>
      </w:r>
    </w:p>
    <w:p w:rsidR="00F6682F" w:rsidRDefault="00CA52E1">
      <w:pPr>
        <w:widowControl w:val="0"/>
        <w:spacing w:line="297" w:lineRule="auto"/>
        <w:ind w:left="561" w:right="298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и явлениях окружающего мира,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представленные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в таблицах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108.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Данные о реальных процессах</w:t>
      </w:r>
    </w:p>
    <w:p w:rsidR="00F6682F" w:rsidRDefault="00CA52E1">
      <w:pPr>
        <w:widowControl w:val="0"/>
        <w:spacing w:line="297" w:lineRule="auto"/>
        <w:ind w:left="561" w:right="298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и явлениях окружающего мира,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представленные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в текстах</w:t>
      </w:r>
    </w:p>
    <w:p w:rsidR="00F6682F" w:rsidRDefault="00F6682F">
      <w:pPr>
        <w:spacing w:after="9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109.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Сбор математических данных</w:t>
      </w:r>
    </w:p>
    <w:p w:rsidR="00F6682F" w:rsidRDefault="00CA52E1">
      <w:pPr>
        <w:widowControl w:val="0"/>
        <w:spacing w:line="297" w:lineRule="auto"/>
        <w:ind w:left="561" w:right="28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 заданном объекте (числе, величине, геометрической фигуре)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110.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Поиск информации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proofErr w:type="gramEnd"/>
    </w:p>
    <w:p w:rsidR="00F6682F" w:rsidRDefault="00CA52E1">
      <w:pPr>
        <w:widowControl w:val="0"/>
        <w:spacing w:line="297" w:lineRule="auto"/>
        <w:ind w:left="561" w:right="266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справочной литературе, сети Интернет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111.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Запись информации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proofErr w:type="gramEnd"/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предложенной таблице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112.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Запись информации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</w:t>
      </w:r>
      <w:proofErr w:type="gramEnd"/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предложенной таблице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21.03.2023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22.03.2023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23.03.2023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03.04.2023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04.04.2023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05.04.2023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06.04.2023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10.04.2023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12.04.2023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13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Контрольная работа;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4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 письменный контроль;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 письменный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800" w:bottom="0" w:left="745" w:header="0" w:footer="0" w:gutter="0"/>
          <w:cols w:num="3" w:space="708" w:equalWidth="0">
            <w:col w:w="6161" w:space="1507"/>
            <w:col w:w="1052" w:space="151"/>
            <w:col w:w="148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39"/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40" w:name="_page_148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113.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Запись информации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</w:t>
      </w:r>
      <w:proofErr w:type="gramEnd"/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столбчатой диаграмме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114.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Доступные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электронные</w:t>
      </w:r>
    </w:p>
    <w:p w:rsidR="00F6682F" w:rsidRDefault="00CA52E1">
      <w:pPr>
        <w:widowControl w:val="0"/>
        <w:spacing w:line="297" w:lineRule="auto"/>
        <w:ind w:left="561" w:right="269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средства обучения, пособия, их использование под руководством педагога и самостоятельно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115.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Правила безопасной работы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proofErr w:type="gramEnd"/>
    </w:p>
    <w:p w:rsidR="00F6682F" w:rsidRDefault="00CA52E1">
      <w:pPr>
        <w:widowControl w:val="0"/>
        <w:spacing w:line="297" w:lineRule="auto"/>
        <w:ind w:left="561" w:right="272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электронными источниками информации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116. Математическая информация. 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Алгоритмы для решения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учебных задач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117. Резерв. Числа. Числа от 1 до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1000000. Повторение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118. Резерв. Числа. Итоговое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повторени</w:t>
      </w:r>
      <w:proofErr w:type="spellEnd"/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119. Резерв. Величины.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Повторение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120. Резерв. Величины. Итоговое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повторение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121. Резерв. Арифметические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действия. Числа от 1 до 1000.</w:t>
      </w:r>
    </w:p>
    <w:p w:rsidR="00F6682F" w:rsidRDefault="00CA52E1">
      <w:pPr>
        <w:widowControl w:val="0"/>
        <w:spacing w:line="297" w:lineRule="auto"/>
        <w:ind w:left="561" w:right="324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Сложение. Вычитание. Повторение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122. Резерв. Арифметические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действия. Числа от 1 до 1000.</w:t>
      </w:r>
    </w:p>
    <w:p w:rsidR="00F6682F" w:rsidRDefault="00CA52E1">
      <w:pPr>
        <w:widowControl w:val="0"/>
        <w:spacing w:line="297" w:lineRule="auto"/>
        <w:ind w:left="561" w:right="341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Умножение. Деление Повторение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123. Резерв. Арифметические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действия. Числа от 1 до 1000.</w:t>
      </w:r>
    </w:p>
    <w:p w:rsidR="00F6682F" w:rsidRDefault="00CA52E1">
      <w:pPr>
        <w:widowControl w:val="0"/>
        <w:spacing w:line="297" w:lineRule="auto"/>
        <w:ind w:left="561" w:right="351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Деление с остатком. Повторение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124. Резерв. Арифметические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действия. Числовые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выражения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13.04.2023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17.04.2023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18.04.2023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19.04.2023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20.04.2023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24.04.2023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25.04.2023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26.04.2023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6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27.04.2023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03.05.2023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04.05.2023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08.05.2023</w:t>
      </w: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13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Контрольная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Устный опрос;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13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800" w:bottom="0" w:left="745" w:header="0" w:footer="0" w:gutter="0"/>
          <w:cols w:num="3" w:space="708" w:equalWidth="0">
            <w:col w:w="6161" w:space="1507"/>
            <w:col w:w="1052" w:space="151"/>
            <w:col w:w="1481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контроль;</w:t>
      </w:r>
      <w:bookmarkEnd w:id="40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41" w:name="_page_149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125. Резерв. Арифметические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действия. Свойства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арифметических действий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126. Резерв. Арифметические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действия. Итоговое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повторение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127. Резерв. Текстовые задачи.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Задачи в 2-3 действия.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Повторение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128. Резерв. Текстовые задачи.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Задачи на зависимости.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Повторение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129. Резерв. Текстовые задачи.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Задачи на движение.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Повторение</w:t>
      </w:r>
    </w:p>
    <w:p w:rsidR="00F6682F" w:rsidRDefault="00F6682F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130. Резерв. Текстовые задачи.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 Итоговое повторение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131. Резерв. Пространственные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отношения и геометрические</w:t>
      </w:r>
    </w:p>
    <w:p w:rsidR="00F6682F" w:rsidRDefault="00CA52E1">
      <w:pPr>
        <w:widowControl w:val="0"/>
        <w:spacing w:line="297" w:lineRule="auto"/>
        <w:ind w:left="561" w:right="304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фигуры. Геометрические фигуры. Повторение</w:t>
      </w:r>
    </w:p>
    <w:p w:rsidR="00F6682F" w:rsidRDefault="00F6682F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132. Резерв. Пространственные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отношения и геометрические</w:t>
      </w:r>
    </w:p>
    <w:p w:rsidR="00F6682F" w:rsidRDefault="00CA52E1">
      <w:pPr>
        <w:widowControl w:val="0"/>
        <w:spacing w:line="297" w:lineRule="auto"/>
        <w:ind w:left="561" w:right="259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фигуры. Периметр. Площадь. Повторение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133. Резерв. Пространственные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отношения и геометрические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фигуры. Итоговое повторение</w:t>
      </w:r>
    </w:p>
    <w:p w:rsidR="00F6682F" w:rsidRDefault="00F6682F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134. Резерв. Математическая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0 информация. Работа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proofErr w:type="gramEnd"/>
    </w:p>
    <w:p w:rsidR="00F6682F" w:rsidRDefault="00CA52E1">
      <w:pPr>
        <w:widowControl w:val="0"/>
        <w:spacing w:line="297" w:lineRule="auto"/>
        <w:ind w:left="561" w:right="250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утверждениями,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логическими рассуждениями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, алгоритмами. Повторение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135. Резерв. Математическая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1 информация. Работа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proofErr w:type="gramEnd"/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таблицами, диаграммами.</w:t>
      </w:r>
    </w:p>
    <w:p w:rsidR="00F6682F" w:rsidRDefault="00CA52E1">
      <w:pPr>
        <w:widowControl w:val="0"/>
        <w:spacing w:before="63"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Повторение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10.05.2023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11.05.2023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15.05.2023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16.05.2023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17.05.2023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18.05.2023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22.05.2023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23.05.2023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24.05.2023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0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25.05.2023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29.05.2023</w:t>
      </w: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18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F6682F" w:rsidRDefault="00CA52E1">
      <w:pPr>
        <w:widowControl w:val="0"/>
        <w:spacing w:line="297" w:lineRule="auto"/>
        <w:ind w:right="-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 Самооценка с использованием "Оценочного листа";</w:t>
      </w:r>
    </w:p>
    <w:p w:rsidR="00F6682F" w:rsidRDefault="00F6682F">
      <w:pPr>
        <w:spacing w:after="1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18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 работа;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97" w:lineRule="auto"/>
        <w:ind w:right="27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Письменный контроль;</w:t>
      </w: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F6682F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Практическая</w:t>
      </w:r>
    </w:p>
    <w:p w:rsidR="00F6682F" w:rsidRDefault="00CA52E1">
      <w:pPr>
        <w:widowControl w:val="0"/>
        <w:spacing w:before="63"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pgSz w:w="11900" w:h="16840"/>
          <w:pgMar w:top="670" w:right="663" w:bottom="0" w:left="745" w:header="0" w:footer="0" w:gutter="0"/>
          <w:cols w:num="3" w:space="708" w:equalWidth="0">
            <w:col w:w="6161" w:space="1507"/>
            <w:col w:w="1052" w:space="151"/>
            <w:col w:w="1618" w:space="0"/>
          </w:cols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работа;</w:t>
      </w:r>
      <w:bookmarkEnd w:id="41"/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left="561" w:right="-56" w:hanging="561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bookmarkStart w:id="42" w:name="_page_150_0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136. Резерв. Математическая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0 информация. Итоговое</w:t>
      </w:r>
    </w:p>
    <w:p w:rsidR="00F6682F" w:rsidRDefault="00CA52E1">
      <w:pPr>
        <w:widowControl w:val="0"/>
        <w:spacing w:line="240" w:lineRule="auto"/>
        <w:ind w:left="561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повторение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30.05.2023 Контрольная</w:t>
      </w:r>
    </w:p>
    <w:p w:rsidR="00F6682F" w:rsidRDefault="00CA52E1">
      <w:pPr>
        <w:widowControl w:val="0"/>
        <w:spacing w:before="63" w:line="240" w:lineRule="auto"/>
        <w:ind w:left="1204" w:right="-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работа;</w:t>
      </w:r>
    </w:p>
    <w:p w:rsidR="00F6682F" w:rsidRDefault="00F6682F">
      <w:pPr>
        <w:sectPr w:rsidR="00F6682F">
          <w:pgSz w:w="11900" w:h="16840"/>
          <w:pgMar w:top="670" w:right="850" w:bottom="0" w:left="745" w:header="0" w:footer="0" w:gutter="0"/>
          <w:cols w:num="2" w:space="708" w:equalWidth="0">
            <w:col w:w="6161" w:space="1507"/>
            <w:col w:w="2635" w:space="0"/>
          </w:cols>
        </w:sectPr>
      </w:pPr>
    </w:p>
    <w:p w:rsidR="00F6682F" w:rsidRDefault="00F6682F">
      <w:pPr>
        <w:spacing w:after="15" w:line="200" w:lineRule="exact"/>
        <w:rPr>
          <w:sz w:val="20"/>
          <w:szCs w:val="20"/>
        </w:rPr>
      </w:pPr>
    </w:p>
    <w:p w:rsidR="00F6682F" w:rsidRDefault="00CA52E1">
      <w:pPr>
        <w:widowControl w:val="0"/>
        <w:tabs>
          <w:tab w:val="left" w:pos="3752"/>
          <w:tab w:val="left" w:pos="4466"/>
          <w:tab w:val="left" w:pos="6044"/>
        </w:tabs>
        <w:spacing w:line="297" w:lineRule="auto"/>
        <w:ind w:right="3970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F6682F">
          <w:type w:val="continuous"/>
          <w:pgSz w:w="11900" w:h="16840"/>
          <w:pgMar w:top="670" w:right="850" w:bottom="0" w:left="74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ОБЩЕЕ КОЛИЧЕСТВО ЧАСОВ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136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>18 ПО ПРОГРАММЕ</w:t>
      </w:r>
      <w:bookmarkEnd w:id="42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3" w:name="_page_151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6682F" w:rsidRDefault="00F6682F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ОБЯЗАТЕЛЬНЫЕ УЧЕБНЫЕ МАТЕРИАЛЫ ДЛЯ УЧЕНИКА</w:t>
      </w: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2" w:lineRule="auto"/>
        <w:ind w:right="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Математика (в 2 частях), 4 класс /Моро М.И.,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Бантова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Бельтюкова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Г.В. и другие, Акционерное общество «Издательство «Просвещение»;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Введите свой вариант:</w:t>
      </w:r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МЕТОДИЧЕСКИЕ МАТЕРИАЛЫ ДЛЯ УЧИТЕЛЯ</w:t>
      </w: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Моро М. И. и др. Математика. Рабочие программы. 1–4 классы. Моро М. И., Волкова С. И., Степанова С. В. Математика. Учебник. 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 2 ч. Ч. 1</w:t>
      </w:r>
    </w:p>
    <w:p w:rsidR="00F6682F" w:rsidRDefault="00CA52E1">
      <w:pPr>
        <w:widowControl w:val="0"/>
        <w:spacing w:line="292" w:lineRule="auto"/>
        <w:ind w:right="19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Моро М. И., Волкова С. И., Степанова С. В. Математика. Учебник. 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 2 ч. Ч. 2 Волкова С. И. Математика. Проверочные работы. 4 класс.</w:t>
      </w:r>
    </w:p>
    <w:p w:rsidR="00F6682F" w:rsidRDefault="00CA52E1">
      <w:pPr>
        <w:widowControl w:val="0"/>
        <w:spacing w:line="292" w:lineRule="auto"/>
        <w:ind w:right="4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Бантова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 А.,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Бельтюкова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В., Волкова С. И. и др. Математика. Методические рекомендации. 4 класс.</w:t>
      </w:r>
    </w:p>
    <w:p w:rsidR="00F6682F" w:rsidRDefault="00CA52E1">
      <w:pPr>
        <w:widowControl w:val="0"/>
        <w:spacing w:line="292" w:lineRule="auto"/>
        <w:ind w:right="41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Волкова С. И. Математика. Устные упражнения. 4 класс. Волкова С. И. Математика. Контрольные работы. 1–4 классы.</w:t>
      </w:r>
    </w:p>
    <w:p w:rsidR="00F6682F" w:rsidRDefault="00F6682F">
      <w:pPr>
        <w:spacing w:after="1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2" w:lineRule="auto"/>
        <w:ind w:right="8695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6682F">
          <w:pgSz w:w="11900" w:h="16840"/>
          <w:pgMar w:top="586" w:right="679" w:bottom="0" w:left="66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https://resh.edu.ru/ https://uchi.ru</w:t>
      </w:r>
      <w:bookmarkEnd w:id="43"/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4" w:name="_page_152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F6682F" w:rsidRDefault="00F6682F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УЧЕБНОЕ ОБОРУДОВАНИЕ</w:t>
      </w: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2" w:lineRule="auto"/>
        <w:ind w:right="73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Таблицы по математике Проектор, экран, компьютер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CD диск «Электронное приложение к учебнику»</w:t>
      </w:r>
    </w:p>
    <w:p w:rsidR="00F6682F" w:rsidRDefault="00F6682F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 ДЛЯ ПРОВЕДЕНИЯ ЛАБОРАТОРНЫХ И ПРАКТИЧЕСКИХ РАБОТ</w:t>
      </w:r>
    </w:p>
    <w:p w:rsidR="00F6682F" w:rsidRDefault="00F6682F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F6682F" w:rsidRDefault="00CA52E1">
      <w:pPr>
        <w:widowControl w:val="0"/>
        <w:spacing w:line="292" w:lineRule="auto"/>
        <w:ind w:right="58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Комплект инструментов: линейка, циркуль. Калькулятор</w:t>
      </w:r>
    </w:p>
    <w:p w:rsidR="00F6682F" w:rsidRDefault="00CA52E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Шар, куб, цилиндр, конус, пирамида</w:t>
      </w:r>
      <w:bookmarkEnd w:id="44"/>
    </w:p>
    <w:sectPr w:rsidR="00F6682F" w:rsidSect="00F6682F">
      <w:pgSz w:w="11900" w:h="16840"/>
      <w:pgMar w:top="586" w:right="850" w:bottom="0" w:left="666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682F"/>
    <w:rsid w:val="00076DC0"/>
    <w:rsid w:val="00754C59"/>
    <w:rsid w:val="00867727"/>
    <w:rsid w:val="00A1313E"/>
    <w:rsid w:val="00C32B8C"/>
    <w:rsid w:val="00CA52E1"/>
    <w:rsid w:val="00F66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0E3C4A-868A-4811-A0A8-499C40412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9319</Words>
  <Characters>53124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5</cp:revision>
  <dcterms:created xsi:type="dcterms:W3CDTF">2022-12-12T16:25:00Z</dcterms:created>
  <dcterms:modified xsi:type="dcterms:W3CDTF">2022-12-27T17:52:00Z</dcterms:modified>
</cp:coreProperties>
</file>